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2" w:rsidRPr="000710E0" w:rsidRDefault="007F55F0" w:rsidP="001E1CA7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sz w:val="28"/>
          <w:szCs w:val="28"/>
        </w:rPr>
        <w:drawing>
          <wp:inline distT="0" distB="0" distL="0" distR="0">
            <wp:extent cx="9791700" cy="6758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5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D72" w:rsidRPr="00070D7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2074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0D72"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 w:rsidR="00F93E08">
        <w:rPr>
          <w:rFonts w:ascii="Times New Roman" w:hAnsi="Times New Roman" w:cs="Times New Roman"/>
          <w:sz w:val="28"/>
          <w:szCs w:val="28"/>
        </w:rPr>
        <w:t xml:space="preserve">ваемых </w:t>
      </w:r>
      <w:r w:rsidR="00CB69D3">
        <w:rPr>
          <w:rFonts w:ascii="Times New Roman" w:hAnsi="Times New Roman" w:cs="Times New Roman"/>
          <w:sz w:val="28"/>
          <w:szCs w:val="28"/>
        </w:rPr>
        <w:t>муниципальных</w:t>
      </w:r>
      <w:r w:rsidR="00F93E08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070D72" w:rsidRDefault="00070D72" w:rsidP="001E1CA7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45458">
        <w:rPr>
          <w:rFonts w:ascii="Times New Roman" w:hAnsi="Times New Roman" w:cs="Times New Roman"/>
          <w:sz w:val="28"/>
          <w:szCs w:val="28"/>
        </w:rPr>
        <w:t>1</w:t>
      </w:r>
      <w:r w:rsidR="00D176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34473F" w:rsidTr="00532A22">
        <w:trPr>
          <w:trHeight w:val="1080"/>
        </w:trPr>
        <w:tc>
          <w:tcPr>
            <w:tcW w:w="2656" w:type="dxa"/>
          </w:tcPr>
          <w:p w:rsidR="0034473F" w:rsidRDefault="0034473F" w:rsidP="005A4C6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Код государственной услуги в соответствии с </w:t>
            </w:r>
            <w:r w:rsidR="00532A22">
              <w:rPr>
                <w:color w:val="000000"/>
              </w:rPr>
              <w:t>общероссийским п</w:t>
            </w:r>
            <w:r w:rsidR="00532A22">
              <w:rPr>
                <w:color w:val="000000"/>
              </w:rPr>
              <w:t>е</w:t>
            </w:r>
            <w:r w:rsidR="00532A22">
              <w:rPr>
                <w:color w:val="000000"/>
              </w:rPr>
              <w:t>речнем или регионал</w:t>
            </w:r>
            <w:r w:rsidR="00532A22">
              <w:rPr>
                <w:color w:val="000000"/>
              </w:rPr>
              <w:t>ь</w:t>
            </w:r>
            <w:r w:rsidR="00532A22">
              <w:rPr>
                <w:color w:val="000000"/>
              </w:rPr>
              <w:t xml:space="preserve">ным </w:t>
            </w:r>
            <w:proofErr w:type="spellStart"/>
            <w:r w:rsidR="00532A22">
              <w:rPr>
                <w:color w:val="000000"/>
              </w:rPr>
              <w:t>перчнем</w:t>
            </w:r>
            <w:proofErr w:type="spellEnd"/>
            <w:r w:rsidR="00532A22">
              <w:rPr>
                <w:color w:val="000000"/>
              </w:rPr>
              <w:t xml:space="preserve"> госуда</w:t>
            </w:r>
            <w:r w:rsidR="00532A22">
              <w:rPr>
                <w:color w:val="000000"/>
              </w:rPr>
              <w:t>р</w:t>
            </w:r>
            <w:r w:rsidR="00532A22">
              <w:rPr>
                <w:color w:val="000000"/>
              </w:rPr>
              <w:t>ственных (муниц</w:t>
            </w:r>
            <w:r w:rsidR="00532A22">
              <w:rPr>
                <w:color w:val="000000"/>
              </w:rPr>
              <w:t>и</w:t>
            </w:r>
            <w:r w:rsidR="00532A22"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34473F" w:rsidRDefault="0034473F" w:rsidP="005A4C65">
            <w:pPr>
              <w:jc w:val="both"/>
              <w:rPr>
                <w:color w:val="000000"/>
              </w:rPr>
            </w:pPr>
          </w:p>
          <w:p w:rsidR="0034473F" w:rsidRDefault="00713202" w:rsidP="005A4C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34.787.0</w:t>
            </w:r>
          </w:p>
          <w:p w:rsidR="0034473F" w:rsidRPr="00131217" w:rsidRDefault="0034473F" w:rsidP="001E1CA7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D72" w:rsidRDefault="00070D72" w:rsidP="00207441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</w:t>
      </w:r>
      <w:r w:rsidR="00F83729">
        <w:rPr>
          <w:rFonts w:ascii="Times New Roman" w:hAnsi="Times New Roman" w:cs="Times New Roman"/>
          <w:sz w:val="28"/>
          <w:szCs w:val="28"/>
        </w:rPr>
        <w:t xml:space="preserve">енование </w:t>
      </w:r>
      <w:r w:rsidR="00CB69D3">
        <w:rPr>
          <w:rFonts w:ascii="Times New Roman" w:hAnsi="Times New Roman" w:cs="Times New Roman"/>
          <w:sz w:val="28"/>
          <w:szCs w:val="28"/>
        </w:rPr>
        <w:t>муниципальной</w:t>
      </w:r>
      <w:r w:rsidR="00F83729">
        <w:rPr>
          <w:rFonts w:ascii="Times New Roman" w:hAnsi="Times New Roman" w:cs="Times New Roman"/>
          <w:sz w:val="28"/>
          <w:szCs w:val="28"/>
        </w:rPr>
        <w:t xml:space="preserve">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4C00A2"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proofErr w:type="spellEnd"/>
      <w:r w:rsidR="004C00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C00A2"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 w:rsidR="004C00A2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3C07">
        <w:rPr>
          <w:rFonts w:ascii="Times New Roman" w:hAnsi="Times New Roman" w:cs="Times New Roman"/>
          <w:sz w:val="28"/>
          <w:szCs w:val="28"/>
        </w:rPr>
        <w:t xml:space="preserve">    </w:t>
      </w:r>
      <w:r w:rsidR="00B160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0D72" w:rsidRDefault="00070D72" w:rsidP="001E1CA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4C00A2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proofErr w:type="spellEnd"/>
      <w:r w:rsidR="00D17629">
        <w:rPr>
          <w:rFonts w:ascii="Times New Roman" w:hAnsi="Times New Roman" w:cs="Times New Roman"/>
          <w:sz w:val="28"/>
          <w:szCs w:val="28"/>
          <w:u w:val="single"/>
        </w:rPr>
        <w:t xml:space="preserve"> начального общего образования</w:t>
      </w:r>
      <w:r w:rsidR="00CA4A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83729">
        <w:rPr>
          <w:rFonts w:ascii="Times New Roman" w:hAnsi="Times New Roman" w:cs="Times New Roman"/>
          <w:sz w:val="28"/>
          <w:szCs w:val="28"/>
        </w:rPr>
        <w:t>_____________</w:t>
      </w:r>
      <w:r w:rsidR="00FA4528">
        <w:rPr>
          <w:rFonts w:ascii="Times New Roman" w:hAnsi="Times New Roman" w:cs="Times New Roman"/>
          <w:sz w:val="28"/>
          <w:szCs w:val="28"/>
        </w:rPr>
        <w:t>_</w:t>
      </w:r>
      <w:r w:rsidR="00F8372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83729">
        <w:rPr>
          <w:rFonts w:ascii="Times New Roman" w:hAnsi="Times New Roman" w:cs="Times New Roman"/>
          <w:sz w:val="28"/>
          <w:szCs w:val="28"/>
        </w:rPr>
        <w:t>.</w:t>
      </w:r>
      <w:r w:rsidR="00F43C07">
        <w:rPr>
          <w:rFonts w:ascii="Times New Roman" w:hAnsi="Times New Roman" w:cs="Times New Roman"/>
          <w:sz w:val="28"/>
          <w:szCs w:val="28"/>
        </w:rPr>
        <w:t xml:space="preserve">  </w:t>
      </w:r>
      <w:r w:rsidR="00B160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3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29" w:rsidRPr="00D20853" w:rsidRDefault="00070D72" w:rsidP="00D20853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CB69D3"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83729">
        <w:rPr>
          <w:rFonts w:ascii="Times New Roman" w:hAnsi="Times New Roman" w:cs="Times New Roman"/>
          <w:sz w:val="28"/>
          <w:szCs w:val="28"/>
        </w:rPr>
        <w:t>:</w:t>
      </w:r>
      <w:r w:rsidR="00545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20853"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 w:rsidR="00D20853">
        <w:rPr>
          <w:rFonts w:ascii="Times New Roman" w:hAnsi="Times New Roman" w:cs="Times New Roman"/>
          <w:sz w:val="28"/>
          <w:szCs w:val="28"/>
          <w:u w:val="single"/>
        </w:rPr>
        <w:t xml:space="preserve"> лица                        </w:t>
      </w:r>
      <w:r w:rsidR="00D17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5458">
        <w:rPr>
          <w:rFonts w:ascii="Times New Roman" w:hAnsi="Times New Roman" w:cs="Times New Roman"/>
          <w:sz w:val="28"/>
          <w:szCs w:val="28"/>
        </w:rPr>
        <w:t>_</w:t>
      </w:r>
      <w:r w:rsidR="0045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50" w:rsidRPr="00414DDF" w:rsidRDefault="00344150" w:rsidP="00673270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 w:rsidR="00096C7E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 w:rsidR="00096C7E"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 w:rsidR="00CB69D3"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C9A">
        <w:rPr>
          <w:rFonts w:ascii="Times New Roman" w:hAnsi="Times New Roman" w:cs="Times New Roman"/>
          <w:sz w:val="28"/>
          <w:szCs w:val="28"/>
        </w:rPr>
        <w:t>:</w:t>
      </w:r>
    </w:p>
    <w:p w:rsidR="00344150" w:rsidRPr="00414DDF" w:rsidRDefault="00344150" w:rsidP="00673270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="00096C7E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 w:rsidR="00096C7E"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 w:rsidR="00096C7E"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CB69D3">
        <w:rPr>
          <w:rFonts w:ascii="Times New Roman" w:hAnsi="Times New Roman" w:cs="Times New Roman"/>
          <w:sz w:val="28"/>
          <w:szCs w:val="28"/>
        </w:rPr>
        <w:t>мун</w:t>
      </w:r>
      <w:r w:rsidR="00CB69D3">
        <w:rPr>
          <w:rFonts w:ascii="Times New Roman" w:hAnsi="Times New Roman" w:cs="Times New Roman"/>
          <w:sz w:val="28"/>
          <w:szCs w:val="28"/>
        </w:rPr>
        <w:t>и</w:t>
      </w:r>
      <w:r w:rsidR="00CB69D3">
        <w:rPr>
          <w:rFonts w:ascii="Times New Roman" w:hAnsi="Times New Roman" w:cs="Times New Roman"/>
          <w:sz w:val="28"/>
          <w:szCs w:val="28"/>
        </w:rPr>
        <w:t>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C7C9A">
        <w:rPr>
          <w:rFonts w:ascii="Times New Roman" w:hAnsi="Times New Roman" w:cs="Times New Roman"/>
          <w:sz w:val="28"/>
          <w:szCs w:val="28"/>
        </w:rPr>
        <w:t>:</w:t>
      </w:r>
    </w:p>
    <w:p w:rsidR="00344150" w:rsidRPr="001E1CA7" w:rsidRDefault="00344150" w:rsidP="001E1CA7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096C7E" w:rsidRPr="00B52DC8" w:rsidTr="0034473F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096C7E" w:rsidRPr="00B52DC8" w:rsidRDefault="00096C7E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096C7E" w:rsidRPr="00B52DC8" w:rsidRDefault="00096C7E" w:rsidP="00CB69D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096C7E" w:rsidRPr="00B52DC8" w:rsidRDefault="00096C7E" w:rsidP="00CB69D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096C7E" w:rsidRPr="00B52DC8" w:rsidRDefault="00096C7E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4473F" w:rsidRPr="00B52DC8" w:rsidTr="00532A22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73F" w:rsidRPr="005344FD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73F" w:rsidRPr="005344FD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473F" w:rsidRPr="005344FD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73F" w:rsidRPr="005344FD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73F" w:rsidRPr="005344FD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4473F" w:rsidRDefault="0034473F" w:rsidP="0034473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4473F" w:rsidRDefault="0034473F" w:rsidP="0034473F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3F" w:rsidRPr="00F83729" w:rsidRDefault="0034473F" w:rsidP="0034473F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4473F" w:rsidRPr="00B52DC8" w:rsidTr="00532A22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4473F" w:rsidRDefault="0034473F" w:rsidP="0034473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34473F" w:rsidRPr="00F83729" w:rsidRDefault="0034473F" w:rsidP="0034473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34473F" w:rsidRDefault="0034473F" w:rsidP="0034473F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4473F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3F" w:rsidRPr="00B52DC8" w:rsidTr="00532A22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3F" w:rsidRPr="00B52DC8" w:rsidTr="00532A22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34473F" w:rsidRPr="00B52DC8" w:rsidRDefault="0034473F" w:rsidP="00096C7E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473F" w:rsidRPr="00B52DC8" w:rsidTr="00532A22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34473F" w:rsidRPr="00B52DC8" w:rsidRDefault="00713202" w:rsidP="00495BCD">
            <w:pPr>
              <w:jc w:val="center"/>
            </w:pPr>
            <w:r>
              <w:rPr>
                <w:color w:val="000000"/>
              </w:rPr>
              <w:t>8010120.99.0.БА81АЭ92001</w:t>
            </w:r>
          </w:p>
        </w:tc>
        <w:tc>
          <w:tcPr>
            <w:tcW w:w="1082" w:type="dxa"/>
            <w:vAlign w:val="center"/>
          </w:tcPr>
          <w:p w:rsidR="0034473F" w:rsidRPr="00B52DC8" w:rsidRDefault="0034473F" w:rsidP="00495BC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34473F" w:rsidRPr="00B52DC8" w:rsidRDefault="0034473F" w:rsidP="00495BC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34473F" w:rsidRPr="00B52DC8" w:rsidRDefault="0034473F" w:rsidP="00495BC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34473F" w:rsidRPr="00B52DC8" w:rsidRDefault="0034473F" w:rsidP="00495BCD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  <w:tc>
          <w:tcPr>
            <w:tcW w:w="992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473F" w:rsidRPr="00D20853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73F" w:rsidRPr="00D20853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4473F" w:rsidRPr="00B52DC8" w:rsidRDefault="0034473F" w:rsidP="001E1CA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8A6" w:rsidRDefault="00DE58A6" w:rsidP="001A54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2B4" w:rsidRDefault="007C72B4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4473F" w:rsidRDefault="0034473F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495BCD" w:rsidRDefault="00495BCD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2535C" w:rsidRDefault="0022535C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44150" w:rsidRDefault="00575E0C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EB388D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="00C81CC2" w:rsidRPr="00414DDF">
        <w:rPr>
          <w:rFonts w:ascii="Times New Roman" w:hAnsi="Times New Roman" w:cs="Times New Roman"/>
          <w:sz w:val="28"/>
          <w:szCs w:val="28"/>
        </w:rPr>
        <w:t>оказател</w:t>
      </w:r>
      <w:r w:rsidR="00EB388D">
        <w:rPr>
          <w:rFonts w:ascii="Times New Roman" w:hAnsi="Times New Roman" w:cs="Times New Roman"/>
          <w:sz w:val="28"/>
          <w:szCs w:val="28"/>
        </w:rPr>
        <w:t>ей</w:t>
      </w:r>
      <w:r w:rsidR="00C81CC2"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 w:rsidR="00EB388D">
        <w:rPr>
          <w:rFonts w:ascii="Times New Roman" w:hAnsi="Times New Roman" w:cs="Times New Roman"/>
          <w:sz w:val="28"/>
          <w:szCs w:val="28"/>
        </w:rPr>
        <w:t>х</w:t>
      </w:r>
      <w:r w:rsidR="00C81CC2" w:rsidRPr="00414DDF">
        <w:rPr>
          <w:rFonts w:ascii="Times New Roman" w:hAnsi="Times New Roman" w:cs="Times New Roman"/>
          <w:sz w:val="28"/>
          <w:szCs w:val="28"/>
        </w:rPr>
        <w:t xml:space="preserve"> </w:t>
      </w:r>
      <w:r w:rsidR="00C81CC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B69D3">
        <w:rPr>
          <w:rFonts w:ascii="Times New Roman" w:hAnsi="Times New Roman" w:cs="Times New Roman"/>
          <w:sz w:val="28"/>
          <w:szCs w:val="28"/>
        </w:rPr>
        <w:t>муниципальной</w:t>
      </w:r>
      <w:r w:rsidR="00C81CC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76A74" w:rsidRDefault="00476A74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532A22" w:rsidRPr="00B52DC8" w:rsidTr="00532A22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532A22" w:rsidRPr="00B52DC8" w:rsidTr="00532A22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22" w:rsidRPr="00B52DC8" w:rsidTr="00532A22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2A22" w:rsidRPr="005344FD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2A22" w:rsidRPr="005344FD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A22" w:rsidRPr="005344FD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2A22" w:rsidRPr="005344FD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2A22" w:rsidRPr="005344FD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532A22" w:rsidRPr="00F83729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22" w:rsidRPr="00B52DC8" w:rsidTr="00532A22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22" w:rsidRPr="00B52DC8" w:rsidTr="00532A22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22" w:rsidRPr="00B52DC8" w:rsidTr="00532A22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32A22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2A22" w:rsidRPr="00B52DC8" w:rsidTr="00532A22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532A22" w:rsidRPr="00B52DC8" w:rsidRDefault="00713202" w:rsidP="00495BCD">
            <w:pPr>
              <w:jc w:val="center"/>
            </w:pPr>
            <w:r>
              <w:rPr>
                <w:color w:val="000000"/>
              </w:rPr>
              <w:t>8010120.99.0.БА81АЭ92001</w:t>
            </w:r>
          </w:p>
        </w:tc>
        <w:tc>
          <w:tcPr>
            <w:tcW w:w="1098" w:type="dxa"/>
            <w:vAlign w:val="center"/>
          </w:tcPr>
          <w:p w:rsidR="00532A22" w:rsidRDefault="00532A22" w:rsidP="00CA2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32A22" w:rsidRDefault="00532A22" w:rsidP="00CA2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32A22" w:rsidRDefault="00532A22" w:rsidP="00CA2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2A22" w:rsidRDefault="00532A22" w:rsidP="00CA2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32A22" w:rsidRDefault="00532A22" w:rsidP="00CA2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</w:t>
            </w:r>
            <w:proofErr w:type="gramEnd"/>
          </w:p>
          <w:p w:rsidR="00532A22" w:rsidRPr="00D20853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532A22" w:rsidRPr="00D20853" w:rsidRDefault="00495BCD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04" w:type="dxa"/>
            <w:vAlign w:val="center"/>
          </w:tcPr>
          <w:p w:rsidR="00532A22" w:rsidRPr="00271373" w:rsidRDefault="00532A22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532A22" w:rsidRPr="00271373" w:rsidRDefault="00495BCD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532A22" w:rsidRPr="0034266F" w:rsidRDefault="00532A22" w:rsidP="00222CD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:rsidR="00532A22" w:rsidRPr="005A4C65" w:rsidRDefault="00495BCD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2A22" w:rsidRPr="00B52DC8" w:rsidRDefault="00532A22" w:rsidP="00CA2B3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35A" w:rsidRPr="0057037F" w:rsidRDefault="00E6535A" w:rsidP="00344150">
      <w:pPr>
        <w:pStyle w:val="ConsPlusNonformat"/>
        <w:rPr>
          <w:rFonts w:ascii="Times New Roman" w:hAnsi="Times New Roman" w:cs="Times New Roman"/>
        </w:rPr>
      </w:pPr>
    </w:p>
    <w:p w:rsidR="00131217" w:rsidRDefault="00131217" w:rsidP="00F8372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A4C65" w:rsidRDefault="005A4C65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C65" w:rsidRDefault="005A4C65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2B4" w:rsidRDefault="007C72B4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2B4" w:rsidRDefault="007C72B4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2B4" w:rsidRDefault="007C72B4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AC12DD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</w:t>
      </w:r>
    </w:p>
    <w:p w:rsidR="00431F95" w:rsidRDefault="00431F95" w:rsidP="00431F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</w:tblGrid>
      <w:tr w:rsidR="00431F95" w:rsidTr="00431F95">
        <w:trPr>
          <w:trHeight w:val="10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5" w:rsidRDefault="00431F95">
            <w:pPr>
              <w:spacing w:line="240" w:lineRule="exact"/>
              <w:jc w:val="both"/>
              <w:rPr>
                <w:color w:val="000000"/>
              </w:rPr>
            </w:pPr>
          </w:p>
          <w:p w:rsidR="00431F95" w:rsidRDefault="00431F95">
            <w:pPr>
              <w:spacing w:line="240" w:lineRule="exact"/>
              <w:jc w:val="both"/>
              <w:rPr>
                <w:color w:val="000000"/>
              </w:rPr>
            </w:pPr>
          </w:p>
          <w:p w:rsidR="00431F95" w:rsidRDefault="00431F95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34.787.0</w:t>
            </w:r>
          </w:p>
          <w:p w:rsidR="00431F95" w:rsidRDefault="00431F9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Уникальный номер</w:t>
      </w:r>
    </w:p>
    <w:p w:rsidR="00431F95" w:rsidRDefault="00431F95" w:rsidP="00431F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 начального 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базовому</w:t>
      </w:r>
    </w:p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(отраслевому) перечню</w:t>
      </w: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1F95" w:rsidRDefault="00431F95" w:rsidP="00431F95">
      <w:pPr>
        <w:autoSpaceDE w:val="0"/>
        <w:autoSpaceDN w:val="0"/>
        <w:adjustRightInd w:val="0"/>
        <w:spacing w:line="240" w:lineRule="exact"/>
        <w:jc w:val="both"/>
      </w:pPr>
    </w:p>
    <w:tbl>
      <w:tblPr>
        <w:tblW w:w="15585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15"/>
        <w:gridCol w:w="1440"/>
        <w:gridCol w:w="1440"/>
        <w:gridCol w:w="1440"/>
        <w:gridCol w:w="1663"/>
        <w:gridCol w:w="1596"/>
        <w:gridCol w:w="1263"/>
        <w:gridCol w:w="1257"/>
        <w:gridCol w:w="713"/>
        <w:gridCol w:w="1428"/>
        <w:gridCol w:w="1196"/>
        <w:gridCol w:w="1134"/>
      </w:tblGrid>
      <w:tr w:rsidR="00431F95" w:rsidTr="00431F95">
        <w:trPr>
          <w:cantSplit/>
          <w:trHeight w:val="1189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номер реес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муниципальной услуги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условия (формы)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31F95" w:rsidTr="00431F95">
        <w:trPr>
          <w:cantSplit/>
          <w:trHeight w:val="33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431F95" w:rsidTr="00431F95">
        <w:trPr>
          <w:cantSplit/>
          <w:trHeight w:val="375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/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vertAlign w:val="superscript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/>
        </w:tc>
      </w:tr>
      <w:tr w:rsidR="00431F95" w:rsidTr="00431F95">
        <w:trPr>
          <w:cantSplit/>
          <w:trHeight w:val="24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1F95" w:rsidTr="00431F95">
        <w:trPr>
          <w:cantSplit/>
          <w:trHeight w:val="315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802111О.99.0.БА96АЮ83001</w:t>
            </w:r>
          </w:p>
          <w:p w:rsidR="00431F95" w:rsidRDefault="00431F9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431F95" w:rsidRDefault="00431F9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проходящие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 по состоянию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здоровья на дому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95" w:rsidRDefault="00431F95" w:rsidP="00431F9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3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60"/>
      </w:tblGrid>
      <w:tr w:rsidR="00431F95" w:rsidTr="00431F95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95" w:rsidRDefault="00431F9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качества муниципальной услуги, в пределах которых муниципальное задание считается выполненным (процентов)</w:t>
      </w: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431F95" w:rsidRDefault="00431F95" w:rsidP="00431F95">
      <w:pPr>
        <w:pStyle w:val="ConsPlusNonformat"/>
        <w:spacing w:line="240" w:lineRule="exact"/>
        <w:rPr>
          <w:rFonts w:ascii="Times New Roman" w:hAnsi="Times New Roman" w:cs="Times New Roman"/>
        </w:rPr>
      </w:pPr>
    </w:p>
    <w:tbl>
      <w:tblPr>
        <w:tblW w:w="15660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5"/>
        <w:gridCol w:w="923"/>
        <w:gridCol w:w="896"/>
        <w:gridCol w:w="924"/>
        <w:gridCol w:w="1428"/>
        <w:gridCol w:w="1224"/>
        <w:gridCol w:w="1417"/>
        <w:gridCol w:w="797"/>
        <w:gridCol w:w="540"/>
        <w:gridCol w:w="1080"/>
        <w:gridCol w:w="1080"/>
        <w:gridCol w:w="1080"/>
        <w:gridCol w:w="1137"/>
        <w:gridCol w:w="1260"/>
        <w:gridCol w:w="1139"/>
      </w:tblGrid>
      <w:tr w:rsidR="00431F95" w:rsidTr="00431F95">
        <w:trPr>
          <w:cantSplit/>
          <w:trHeight w:val="114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зующий содержание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 оказания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spacing w:line="240" w:lineRule="exact"/>
              <w:jc w:val="center"/>
            </w:pPr>
            <w:r>
              <w:t>Среднегодовой размер</w:t>
            </w:r>
          </w:p>
          <w:p w:rsidR="00431F95" w:rsidRDefault="00431F95">
            <w:pPr>
              <w:spacing w:line="240" w:lineRule="exact"/>
              <w:jc w:val="center"/>
            </w:pPr>
            <w:r>
              <w:t>платы (цена, тариф)</w:t>
            </w:r>
          </w:p>
        </w:tc>
      </w:tr>
      <w:tr w:rsidR="00431F95" w:rsidTr="00431F95">
        <w:trPr>
          <w:cantSplit/>
          <w:trHeight w:val="33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/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F724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31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431F95" w:rsidTr="00431F95">
        <w:trPr>
          <w:cantSplit/>
          <w:trHeight w:val="375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/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vertAlign w:val="superscript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rPr>
                <w:sz w:val="20"/>
                <w:szCs w:val="20"/>
              </w:rPr>
            </w:pPr>
          </w:p>
        </w:tc>
      </w:tr>
      <w:tr w:rsidR="00431F95" w:rsidTr="00431F95">
        <w:trPr>
          <w:cantSplit/>
          <w:trHeight w:val="2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1F95" w:rsidTr="00431F95">
        <w:trPr>
          <w:cantSplit/>
          <w:trHeight w:val="20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802111О.99.0.БА96АЮ83001</w:t>
            </w:r>
          </w:p>
          <w:p w:rsidR="00431F95" w:rsidRDefault="00431F9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зано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зано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дящие </w:t>
            </w:r>
            <w:proofErr w:type="gramStart"/>
            <w:r>
              <w:rPr>
                <w:color w:val="000000"/>
                <w:sz w:val="22"/>
                <w:szCs w:val="22"/>
              </w:rPr>
              <w:t>обуч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по состо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нию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здор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вья на дому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95" w:rsidRDefault="00431F9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95" w:rsidRDefault="00431F95" w:rsidP="00431F9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878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60"/>
      </w:tblGrid>
      <w:tr w:rsidR="00431F95" w:rsidTr="00431F95">
        <w:trPr>
          <w:trHeight w:val="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95" w:rsidRDefault="00431F9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(процентов)</w:t>
      </w:r>
    </w:p>
    <w:p w:rsidR="00431F95" w:rsidRDefault="00431F95" w:rsidP="00431F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FA" w:rsidRPr="000710E0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</w:p>
    <w:p w:rsidR="00565FFA" w:rsidRDefault="00565FFA" w:rsidP="00565FFA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70B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565FFA" w:rsidTr="00565FFA">
        <w:trPr>
          <w:trHeight w:val="1080"/>
        </w:trPr>
        <w:tc>
          <w:tcPr>
            <w:tcW w:w="2656" w:type="dxa"/>
          </w:tcPr>
          <w:p w:rsidR="00565FFA" w:rsidRDefault="00565FFA" w:rsidP="00565FF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Код государственной услуги в соответствии с общероссийским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речнем или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ным </w:t>
            </w:r>
            <w:proofErr w:type="spellStart"/>
            <w:r>
              <w:rPr>
                <w:color w:val="000000"/>
              </w:rPr>
              <w:t>перчнем</w:t>
            </w:r>
            <w:proofErr w:type="spellEnd"/>
            <w:r>
              <w:rPr>
                <w:color w:val="000000"/>
              </w:rPr>
              <w:t xml:space="preserve">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565FFA" w:rsidRDefault="00565FFA" w:rsidP="00565FFA">
            <w:pPr>
              <w:jc w:val="both"/>
              <w:rPr>
                <w:color w:val="000000"/>
              </w:rPr>
            </w:pPr>
          </w:p>
          <w:p w:rsidR="00565FFA" w:rsidRDefault="00565FFA" w:rsidP="00565F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50.БВ24</w:t>
            </w:r>
          </w:p>
          <w:p w:rsidR="00565FFA" w:rsidRPr="00131217" w:rsidRDefault="00565FFA" w:rsidP="00565FFA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FFA" w:rsidRDefault="00565FFA" w:rsidP="00565FFA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__       </w:t>
      </w:r>
    </w:p>
    <w:p w:rsidR="00565FFA" w:rsidRDefault="00565FFA" w:rsidP="00565FFA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Pr="00565FFA">
        <w:rPr>
          <w:rFonts w:ascii="Times New Roman" w:hAnsi="Times New Roman" w:cs="Times New Roman"/>
          <w:sz w:val="28"/>
          <w:szCs w:val="28"/>
          <w:u w:val="single"/>
        </w:rPr>
        <w:t>дошкольного</w:t>
      </w:r>
      <w:proofErr w:type="spellEnd"/>
      <w:r w:rsidRPr="00565F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_______________________________________.                    </w:t>
      </w:r>
    </w:p>
    <w:p w:rsidR="00565FFA" w:rsidRPr="00D20853" w:rsidRDefault="00565FFA" w:rsidP="00565FFA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в возрасте от 3 до 8 лет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65FFA" w:rsidRPr="00414DDF" w:rsidRDefault="00565FFA" w:rsidP="00565FFA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FFA" w:rsidRPr="00414DDF" w:rsidRDefault="00565FFA" w:rsidP="00565FFA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FFA" w:rsidRPr="001E1CA7" w:rsidRDefault="00565FFA" w:rsidP="00565FFA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565FFA" w:rsidRPr="00B52DC8" w:rsidTr="00565FFA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65FFA" w:rsidRPr="00B52DC8" w:rsidTr="00565FFA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565FFA" w:rsidRDefault="00565FFA" w:rsidP="00565FFA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FA" w:rsidRPr="00F83729" w:rsidRDefault="00565FFA" w:rsidP="00565FFA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5FFA" w:rsidRPr="00B52DC8" w:rsidTr="00565FFA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565FFA" w:rsidRPr="00F83729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5FFA" w:rsidRPr="00B52DC8" w:rsidTr="00565FFA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801011О.99.0.БВ24ДН81000</w:t>
            </w:r>
          </w:p>
        </w:tc>
        <w:tc>
          <w:tcPr>
            <w:tcW w:w="1082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FA" w:rsidRPr="00D2085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5FFA" w:rsidRPr="00D2085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FA" w:rsidRDefault="00565FFA" w:rsidP="00565F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565FFA" w:rsidRDefault="00565FFA" w:rsidP="00565FF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565FFA" w:rsidRPr="00B52DC8" w:rsidTr="00565FFA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565FFA" w:rsidRPr="00B52DC8" w:rsidTr="00565FFA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5FFA" w:rsidRPr="005344FD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565FFA" w:rsidRPr="00F83729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FA" w:rsidRPr="00B52DC8" w:rsidTr="00565FFA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65FFA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FFA" w:rsidRPr="00B52DC8" w:rsidTr="00565FFA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565FFA" w:rsidRPr="00B52DC8" w:rsidRDefault="00565FFA" w:rsidP="00565FFA">
            <w:pPr>
              <w:jc w:val="center"/>
            </w:pPr>
            <w:r>
              <w:rPr>
                <w:color w:val="000000"/>
              </w:rPr>
              <w:t>801011О.99.0.БВ24ДН81000</w:t>
            </w:r>
          </w:p>
        </w:tc>
        <w:tc>
          <w:tcPr>
            <w:tcW w:w="1098" w:type="dxa"/>
            <w:vAlign w:val="center"/>
          </w:tcPr>
          <w:p w:rsidR="00565FFA" w:rsidRDefault="00565FFA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65FFA" w:rsidRDefault="00565FFA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565FFA" w:rsidRDefault="00565FFA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от3 до 8 лет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FA" w:rsidRDefault="00565FFA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дня</w:t>
            </w:r>
          </w:p>
        </w:tc>
        <w:tc>
          <w:tcPr>
            <w:tcW w:w="1151" w:type="dxa"/>
            <w:vAlign w:val="center"/>
          </w:tcPr>
          <w:p w:rsidR="00565FFA" w:rsidRDefault="00565FFA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</w:t>
            </w:r>
            <w:proofErr w:type="gramEnd"/>
          </w:p>
          <w:p w:rsidR="00565FFA" w:rsidRPr="00D2085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565FFA" w:rsidRPr="00D2085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04" w:type="dxa"/>
            <w:vAlign w:val="center"/>
          </w:tcPr>
          <w:p w:rsidR="00565FFA" w:rsidRPr="0027137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565FFA" w:rsidRPr="00271373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565FFA" w:rsidRPr="0034266F" w:rsidRDefault="000564C2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vAlign w:val="center"/>
          </w:tcPr>
          <w:p w:rsidR="00565FFA" w:rsidRPr="005A4C65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FFA" w:rsidRPr="00B52DC8" w:rsidRDefault="00565FFA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84" w:rsidRPr="00B52DC8" w:rsidTr="00565FFA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170B84" w:rsidRDefault="00170B84" w:rsidP="00565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801011О.99.0.БВ24ДН81000</w:t>
            </w:r>
          </w:p>
        </w:tc>
        <w:tc>
          <w:tcPr>
            <w:tcW w:w="1098" w:type="dxa"/>
            <w:vAlign w:val="center"/>
          </w:tcPr>
          <w:p w:rsidR="00170B84" w:rsidRDefault="00170B84" w:rsidP="00B72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70B84" w:rsidRDefault="00170B84" w:rsidP="00B72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170B84" w:rsidRDefault="00170B84" w:rsidP="00B72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от3 до 8 лет</w:t>
            </w:r>
          </w:p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B84" w:rsidRDefault="00170B84" w:rsidP="00B72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дня</w:t>
            </w:r>
          </w:p>
        </w:tc>
        <w:tc>
          <w:tcPr>
            <w:tcW w:w="1151" w:type="dxa"/>
            <w:vAlign w:val="center"/>
          </w:tcPr>
          <w:p w:rsidR="00170B84" w:rsidRDefault="00170B84" w:rsidP="00B72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</w:t>
            </w:r>
            <w:proofErr w:type="gramEnd"/>
          </w:p>
          <w:p w:rsidR="00170B84" w:rsidRPr="00D20853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B84" w:rsidRPr="00B52DC8" w:rsidRDefault="00170B84" w:rsidP="00B722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170B84" w:rsidRPr="00D20853" w:rsidRDefault="00170B84" w:rsidP="00170B8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04" w:type="dxa"/>
            <w:vAlign w:val="center"/>
          </w:tcPr>
          <w:p w:rsidR="00170B84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5" w:type="dxa"/>
            <w:vAlign w:val="center"/>
          </w:tcPr>
          <w:p w:rsidR="00170B84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05" w:type="dxa"/>
            <w:vAlign w:val="center"/>
          </w:tcPr>
          <w:p w:rsidR="00170B84" w:rsidRDefault="001A6C37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855" w:type="dxa"/>
            <w:vAlign w:val="center"/>
          </w:tcPr>
          <w:p w:rsidR="00170B84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170B84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170B84" w:rsidRPr="00B52DC8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0B84" w:rsidRPr="00B52DC8" w:rsidRDefault="00170B84" w:rsidP="00565FFA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431F95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431F95" w:rsidRDefault="00431F95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84" w:rsidRDefault="00170B84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84" w:rsidRDefault="00170B84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99D" w:rsidRDefault="00AC12DD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170B8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32799D" w:rsidTr="00216E05">
        <w:trPr>
          <w:trHeight w:val="1080"/>
        </w:trPr>
        <w:tc>
          <w:tcPr>
            <w:tcW w:w="2656" w:type="dxa"/>
          </w:tcPr>
          <w:p w:rsidR="0032799D" w:rsidRDefault="0032799D" w:rsidP="00216E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Код государственной услуги в соответствии с общероссийским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речнем или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ным </w:t>
            </w:r>
            <w:proofErr w:type="spellStart"/>
            <w:r>
              <w:rPr>
                <w:color w:val="000000"/>
              </w:rPr>
              <w:t>перчнем</w:t>
            </w:r>
            <w:proofErr w:type="spellEnd"/>
            <w:r>
              <w:rPr>
                <w:color w:val="000000"/>
              </w:rPr>
              <w:t xml:space="preserve">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32799D" w:rsidRDefault="0032799D" w:rsidP="00216E05">
            <w:pPr>
              <w:jc w:val="both"/>
              <w:rPr>
                <w:color w:val="000000"/>
              </w:rPr>
            </w:pPr>
          </w:p>
          <w:p w:rsidR="0032799D" w:rsidRDefault="003025ED" w:rsidP="00216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35.791.0</w:t>
            </w:r>
          </w:p>
          <w:p w:rsidR="0032799D" w:rsidRPr="00131217" w:rsidRDefault="0032799D" w:rsidP="00216E05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99D" w:rsidRDefault="0032799D" w:rsidP="0032799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__       </w:t>
      </w:r>
    </w:p>
    <w:p w:rsidR="0032799D" w:rsidRDefault="0032799D" w:rsidP="0032799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_______________________________________.                    </w:t>
      </w:r>
    </w:p>
    <w:p w:rsidR="0032799D" w:rsidRPr="00D20853" w:rsidRDefault="0032799D" w:rsidP="0032799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2799D" w:rsidRPr="00414DDF" w:rsidRDefault="0032799D" w:rsidP="0032799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99D" w:rsidRPr="00414DDF" w:rsidRDefault="0032799D" w:rsidP="0032799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99D" w:rsidRPr="001E1CA7" w:rsidRDefault="0032799D" w:rsidP="0032799D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32799D" w:rsidRPr="00B52DC8" w:rsidTr="00216E05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2799D" w:rsidRPr="00B52DC8" w:rsidTr="00216E05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2799D" w:rsidRDefault="0032799D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9D" w:rsidRPr="00F83729" w:rsidRDefault="0032799D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2799D" w:rsidRPr="00B52DC8" w:rsidTr="00216E05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32799D" w:rsidRPr="00F83729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799D" w:rsidRPr="00B52DC8" w:rsidTr="00216E05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32799D" w:rsidRPr="00B52DC8" w:rsidRDefault="003025ED" w:rsidP="00271373">
            <w:pPr>
              <w:jc w:val="center"/>
            </w:pPr>
            <w:r>
              <w:rPr>
                <w:color w:val="000000"/>
              </w:rPr>
              <w:t>802111</w:t>
            </w:r>
            <w:r w:rsidR="00271373">
              <w:rPr>
                <w:color w:val="000000"/>
              </w:rPr>
              <w:t>О</w:t>
            </w:r>
            <w:r>
              <w:rPr>
                <w:color w:val="000000"/>
              </w:rPr>
              <w:t>.99.0.БА96АЮ58001</w:t>
            </w:r>
          </w:p>
        </w:tc>
        <w:tc>
          <w:tcPr>
            <w:tcW w:w="1082" w:type="dxa"/>
            <w:vAlign w:val="center"/>
          </w:tcPr>
          <w:p w:rsidR="0032799D" w:rsidRPr="00B52DC8" w:rsidRDefault="0032799D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32799D" w:rsidRPr="00B52DC8" w:rsidRDefault="0032799D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32799D" w:rsidRPr="00B52DC8" w:rsidRDefault="0032799D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D20853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799D" w:rsidRPr="00D20853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32799D" w:rsidRDefault="0032799D" w:rsidP="003279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32799D" w:rsidRPr="00B52DC8" w:rsidTr="00216E05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32799D" w:rsidRPr="00B52DC8" w:rsidTr="00216E05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99D" w:rsidRPr="005344F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32799D" w:rsidRPr="00F83729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9D" w:rsidRPr="00B52DC8" w:rsidTr="00216E05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2799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799D" w:rsidRPr="00B52DC8" w:rsidTr="00216E05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32799D" w:rsidRPr="00B52DC8" w:rsidRDefault="003025ED" w:rsidP="00271373">
            <w:pPr>
              <w:jc w:val="center"/>
            </w:pPr>
            <w:r>
              <w:rPr>
                <w:color w:val="000000"/>
              </w:rPr>
              <w:t>802111</w:t>
            </w:r>
            <w:r w:rsidR="00271373">
              <w:rPr>
                <w:color w:val="000000"/>
              </w:rPr>
              <w:t>О</w:t>
            </w:r>
            <w:r>
              <w:rPr>
                <w:color w:val="000000"/>
              </w:rPr>
              <w:t>.99.0.БА96АЮ58001</w:t>
            </w:r>
          </w:p>
        </w:tc>
        <w:tc>
          <w:tcPr>
            <w:tcW w:w="1098" w:type="dxa"/>
            <w:vAlign w:val="center"/>
          </w:tcPr>
          <w:p w:rsidR="0032799D" w:rsidRDefault="0032799D" w:rsidP="00327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32799D" w:rsidRPr="00EF28B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2799D" w:rsidRDefault="0032799D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32799D" w:rsidRDefault="0032799D" w:rsidP="00327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32799D" w:rsidRPr="00EF28BD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Default="0032799D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2799D" w:rsidRDefault="0032799D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</w:t>
            </w:r>
            <w:proofErr w:type="gramEnd"/>
          </w:p>
          <w:p w:rsidR="0032799D" w:rsidRPr="00D20853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2799D" w:rsidRPr="00D20853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04" w:type="dxa"/>
            <w:vAlign w:val="center"/>
          </w:tcPr>
          <w:p w:rsidR="0032799D" w:rsidRPr="00271373" w:rsidRDefault="007E64EE" w:rsidP="0027137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05" w:type="dxa"/>
            <w:vAlign w:val="center"/>
          </w:tcPr>
          <w:p w:rsidR="0032799D" w:rsidRPr="00271373" w:rsidRDefault="007E64EE" w:rsidP="00F23B3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05" w:type="dxa"/>
            <w:vAlign w:val="center"/>
          </w:tcPr>
          <w:p w:rsidR="0032799D" w:rsidRPr="00222CDA" w:rsidRDefault="007E64EE" w:rsidP="000564C2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vAlign w:val="center"/>
          </w:tcPr>
          <w:p w:rsidR="0032799D" w:rsidRPr="005A4C65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99D" w:rsidRPr="00B52DC8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9D" w:rsidRPr="0057037F" w:rsidRDefault="0032799D" w:rsidP="0032799D">
      <w:pPr>
        <w:pStyle w:val="ConsPlusNonformat"/>
        <w:rPr>
          <w:rFonts w:ascii="Times New Roman" w:hAnsi="Times New Roman" w:cs="Times New Roman"/>
        </w:rPr>
      </w:pPr>
    </w:p>
    <w:p w:rsidR="0032799D" w:rsidRDefault="0032799D" w:rsidP="003279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2799D" w:rsidRDefault="0032799D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84" w:rsidRDefault="00170B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2799D" w:rsidRPr="00F11077" w:rsidRDefault="0032799D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</w:t>
      </w:r>
      <w:r w:rsidR="00170B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32799D" w:rsidRPr="00F11077" w:rsidTr="00216E05">
        <w:trPr>
          <w:trHeight w:val="1080"/>
        </w:trPr>
        <w:tc>
          <w:tcPr>
            <w:tcW w:w="2656" w:type="dxa"/>
          </w:tcPr>
          <w:p w:rsidR="0032799D" w:rsidRPr="00F11077" w:rsidRDefault="0032799D" w:rsidP="00216E05">
            <w:pPr>
              <w:jc w:val="both"/>
              <w:rPr>
                <w:color w:val="000000" w:themeColor="text1"/>
              </w:rPr>
            </w:pPr>
            <w:proofErr w:type="gramStart"/>
            <w:r w:rsidRPr="00F11077">
              <w:rPr>
                <w:color w:val="000000" w:themeColor="text1"/>
              </w:rPr>
              <w:t>Код государственной услуги в соответствии с общероссийским п</w:t>
            </w:r>
            <w:r w:rsidRPr="00F11077">
              <w:rPr>
                <w:color w:val="000000" w:themeColor="text1"/>
              </w:rPr>
              <w:t>е</w:t>
            </w:r>
            <w:r w:rsidRPr="00F11077">
              <w:rPr>
                <w:color w:val="000000" w:themeColor="text1"/>
              </w:rPr>
              <w:t>речнем или регионал</w:t>
            </w:r>
            <w:r w:rsidRPr="00F11077">
              <w:rPr>
                <w:color w:val="000000" w:themeColor="text1"/>
              </w:rPr>
              <w:t>ь</w:t>
            </w:r>
            <w:r w:rsidRPr="00F11077">
              <w:rPr>
                <w:color w:val="000000" w:themeColor="text1"/>
              </w:rPr>
              <w:t xml:space="preserve">ным </w:t>
            </w:r>
            <w:proofErr w:type="spellStart"/>
            <w:r w:rsidRPr="00F11077">
              <w:rPr>
                <w:color w:val="000000" w:themeColor="text1"/>
              </w:rPr>
              <w:t>перчнем</w:t>
            </w:r>
            <w:proofErr w:type="spellEnd"/>
            <w:r w:rsidRPr="00F11077">
              <w:rPr>
                <w:color w:val="000000" w:themeColor="text1"/>
              </w:rPr>
              <w:t xml:space="preserve"> госуда</w:t>
            </w:r>
            <w:r w:rsidRPr="00F11077">
              <w:rPr>
                <w:color w:val="000000" w:themeColor="text1"/>
              </w:rPr>
              <w:t>р</w:t>
            </w:r>
            <w:r w:rsidRPr="00F11077">
              <w:rPr>
                <w:color w:val="000000" w:themeColor="text1"/>
              </w:rPr>
              <w:t>ственных (муниц</w:t>
            </w:r>
            <w:r w:rsidRPr="00F11077">
              <w:rPr>
                <w:color w:val="000000" w:themeColor="text1"/>
              </w:rPr>
              <w:t>и</w:t>
            </w:r>
            <w:r w:rsidRPr="00F11077">
              <w:rPr>
                <w:color w:val="000000" w:themeColor="text1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32799D" w:rsidRPr="00F11077" w:rsidRDefault="0032799D" w:rsidP="00216E05">
            <w:pPr>
              <w:jc w:val="both"/>
              <w:rPr>
                <w:color w:val="000000" w:themeColor="text1"/>
              </w:rPr>
            </w:pPr>
          </w:p>
          <w:p w:rsidR="003025ED" w:rsidRPr="00F11077" w:rsidRDefault="003025ED" w:rsidP="003025ED">
            <w:pPr>
              <w:jc w:val="both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35.791.0</w:t>
            </w:r>
          </w:p>
          <w:p w:rsidR="0032799D" w:rsidRPr="00F11077" w:rsidRDefault="0032799D" w:rsidP="00216E05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2799D" w:rsidRPr="00F11077" w:rsidRDefault="0032799D" w:rsidP="00F11077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Наименование муниципальной услуги: </w:t>
      </w:r>
      <w:proofErr w:type="spellStart"/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11077" w:rsidRPr="00F110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Проведение</w:t>
      </w:r>
      <w:proofErr w:type="spellEnd"/>
      <w:r w:rsidR="00F11077" w:rsidRPr="00F110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промежуточной</w:t>
      </w:r>
      <w:r w:rsidR="00F11077" w:rsidRPr="00F110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аттестации лиц, осваивающих основную образовательную программу в форме семейного образования 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32799D" w:rsidRPr="00F11077" w:rsidRDefault="0032799D" w:rsidP="0032799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Категории потребителей муниципальной услуги: </w:t>
      </w:r>
      <w:proofErr w:type="spellStart"/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физические</w:t>
      </w:r>
      <w:proofErr w:type="spellEnd"/>
      <w:r w:rsidRPr="00F110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лица                         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</w:p>
    <w:p w:rsidR="0032799D" w:rsidRPr="00F11077" w:rsidRDefault="0032799D" w:rsidP="0032799D">
      <w:pPr>
        <w:pStyle w:val="ConsPlusNonformat"/>
        <w:spacing w:line="235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 фактическом достижении показателей, характеризующих объем и (или) кач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ство муниципальной услуги:</w:t>
      </w:r>
    </w:p>
    <w:p w:rsidR="0032799D" w:rsidRPr="00F11077" w:rsidRDefault="0032799D" w:rsidP="0032799D">
      <w:pPr>
        <w:pStyle w:val="ConsPlusNonformat"/>
        <w:spacing w:line="235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услуги:</w:t>
      </w:r>
    </w:p>
    <w:p w:rsidR="0032799D" w:rsidRPr="00F11077" w:rsidRDefault="0032799D" w:rsidP="0032799D">
      <w:pPr>
        <w:autoSpaceDE w:val="0"/>
        <w:autoSpaceDN w:val="0"/>
        <w:adjustRightInd w:val="0"/>
        <w:spacing w:line="235" w:lineRule="auto"/>
        <w:jc w:val="both"/>
        <w:rPr>
          <w:color w:val="000000" w:themeColor="text1"/>
        </w:rPr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32799D" w:rsidRPr="00F11077" w:rsidTr="00216E05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номер реестр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содержание муниц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рактеризующий условия (формы) оказания мун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ципальной усл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2799D" w:rsidRPr="00F11077" w:rsidTr="00216E05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нование показат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нование показат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нование показ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рения 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99D" w:rsidRPr="00F11077" w:rsidRDefault="0032799D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тимое (во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ное) 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пр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щее д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пустимое (возмо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ное) зн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32799D" w:rsidRPr="00F11077" w:rsidTr="00216E05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ждено в муниц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Утве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ждено в муниц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пальном задании на отче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на 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2799D" w:rsidRPr="00F11077" w:rsidTr="00216E05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32799D" w:rsidRPr="00F11077" w:rsidRDefault="00F11077" w:rsidP="00271373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851300О.99.0ББ02АА06000</w:t>
            </w:r>
          </w:p>
        </w:tc>
        <w:tc>
          <w:tcPr>
            <w:tcW w:w="1082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не ук</w:t>
            </w:r>
            <w:r w:rsidRPr="00F11077">
              <w:rPr>
                <w:color w:val="000000" w:themeColor="text1"/>
              </w:rPr>
              <w:t>а</w:t>
            </w:r>
            <w:r w:rsidRPr="00F11077">
              <w:rPr>
                <w:color w:val="000000" w:themeColor="text1"/>
              </w:rPr>
              <w:t>зано</w:t>
            </w:r>
          </w:p>
        </w:tc>
        <w:tc>
          <w:tcPr>
            <w:tcW w:w="1083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не ук</w:t>
            </w:r>
            <w:r w:rsidRPr="00F11077">
              <w:rPr>
                <w:color w:val="000000" w:themeColor="text1"/>
              </w:rPr>
              <w:t>а</w:t>
            </w:r>
            <w:r w:rsidRPr="00F11077">
              <w:rPr>
                <w:color w:val="000000" w:themeColor="text1"/>
              </w:rPr>
              <w:t>зано</w:t>
            </w:r>
          </w:p>
        </w:tc>
        <w:tc>
          <w:tcPr>
            <w:tcW w:w="1083" w:type="dxa"/>
            <w:vAlign w:val="center"/>
          </w:tcPr>
          <w:p w:rsidR="0032799D" w:rsidRPr="00F11077" w:rsidRDefault="000D3C9B" w:rsidP="00216E05">
            <w:pPr>
              <w:jc w:val="center"/>
              <w:rPr>
                <w:color w:val="000000" w:themeColor="text1"/>
              </w:rPr>
            </w:pPr>
            <w:proofErr w:type="gramStart"/>
            <w:r w:rsidRPr="00F11077">
              <w:rPr>
                <w:color w:val="000000" w:themeColor="text1"/>
              </w:rPr>
              <w:t>прох</w:t>
            </w:r>
            <w:r w:rsidRPr="00F11077">
              <w:rPr>
                <w:color w:val="000000" w:themeColor="text1"/>
              </w:rPr>
              <w:t>о</w:t>
            </w:r>
            <w:r w:rsidRPr="00F11077">
              <w:rPr>
                <w:color w:val="000000" w:themeColor="text1"/>
              </w:rPr>
              <w:t>дящие</w:t>
            </w:r>
            <w:proofErr w:type="gramEnd"/>
            <w:r w:rsidRPr="00F11077">
              <w:rPr>
                <w:color w:val="000000" w:themeColor="text1"/>
              </w:rPr>
              <w:t xml:space="preserve"> обуч</w:t>
            </w:r>
            <w:r w:rsidRPr="00F11077">
              <w:rPr>
                <w:color w:val="000000" w:themeColor="text1"/>
              </w:rPr>
              <w:t>е</w:t>
            </w:r>
            <w:r w:rsidRPr="00F11077">
              <w:rPr>
                <w:color w:val="000000" w:themeColor="text1"/>
              </w:rPr>
              <w:t>ние на дому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Очная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799D" w:rsidRPr="00F11077" w:rsidRDefault="0032799D" w:rsidP="0032799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99D" w:rsidRPr="00F11077" w:rsidRDefault="0032799D" w:rsidP="0032799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99D" w:rsidRPr="00F11077" w:rsidRDefault="0032799D" w:rsidP="0032799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C9B" w:rsidRDefault="000D3C9B" w:rsidP="0032799D">
      <w:pPr>
        <w:pStyle w:val="ConsPlusNonforma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99D" w:rsidRPr="00F11077" w:rsidRDefault="0032799D" w:rsidP="0032799D">
      <w:pPr>
        <w:pStyle w:val="ConsPlusNonforma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32799D" w:rsidRPr="00F11077" w:rsidRDefault="0032799D" w:rsidP="0032799D">
      <w:pPr>
        <w:pStyle w:val="ConsPlusNonforma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32799D" w:rsidRPr="00F11077" w:rsidTr="00216E05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номер реес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рактеризующий условия (формы) оказания мун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ципальной усл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67" w:type="dxa"/>
            <w:vMerge w:val="restart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Среднег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размер платы (цена, 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риф)</w:t>
            </w:r>
          </w:p>
        </w:tc>
      </w:tr>
      <w:tr w:rsidR="0032799D" w:rsidRPr="00F11077" w:rsidTr="00216E05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рения 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тимое (во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ное) откл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нение, пр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щее допу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тимое (во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ное) знач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(наимен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вание п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нование показат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</w:rPr>
              <w:t>(наим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нование показат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ждено в муниц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ждено в муниц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пальном задании на 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нено на отче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99D" w:rsidRPr="00F11077" w:rsidTr="00216E05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2799D" w:rsidRPr="00F11077" w:rsidTr="00216E05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32799D" w:rsidRPr="00F11077" w:rsidRDefault="00F11077" w:rsidP="00271373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851300О.99.0ББ02АА06000</w:t>
            </w:r>
          </w:p>
        </w:tc>
        <w:tc>
          <w:tcPr>
            <w:tcW w:w="1098" w:type="dxa"/>
            <w:vAlign w:val="center"/>
          </w:tcPr>
          <w:p w:rsidR="0032799D" w:rsidRPr="00F11077" w:rsidRDefault="0032799D" w:rsidP="0032799D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не ук</w:t>
            </w:r>
            <w:r w:rsidRPr="00F11077">
              <w:rPr>
                <w:color w:val="000000" w:themeColor="text1"/>
              </w:rPr>
              <w:t>а</w:t>
            </w:r>
            <w:r w:rsidRPr="00F11077">
              <w:rPr>
                <w:color w:val="000000" w:themeColor="text1"/>
              </w:rPr>
              <w:t>зано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не ук</w:t>
            </w:r>
            <w:r w:rsidRPr="00F11077">
              <w:rPr>
                <w:color w:val="000000" w:themeColor="text1"/>
              </w:rPr>
              <w:t>а</w:t>
            </w:r>
            <w:r w:rsidRPr="00F11077">
              <w:rPr>
                <w:color w:val="000000" w:themeColor="text1"/>
              </w:rPr>
              <w:t>зано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32799D" w:rsidRPr="00F11077" w:rsidRDefault="0032799D" w:rsidP="00F1107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прох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>дящие</w:t>
            </w:r>
            <w:proofErr w:type="gramEnd"/>
            <w:r w:rsidRPr="00F110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обучение на дому</w:t>
            </w:r>
            <w:r w:rsidRPr="00F11077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>Очная</w:t>
            </w:r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32799D" w:rsidRPr="00F11077" w:rsidRDefault="0032799D" w:rsidP="00216E05">
            <w:pPr>
              <w:jc w:val="center"/>
              <w:rPr>
                <w:color w:val="000000" w:themeColor="text1"/>
              </w:rPr>
            </w:pPr>
            <w:r w:rsidRPr="00F11077">
              <w:rPr>
                <w:color w:val="000000" w:themeColor="text1"/>
              </w:rPr>
              <w:t xml:space="preserve">Число </w:t>
            </w:r>
            <w:proofErr w:type="gramStart"/>
            <w:r w:rsidRPr="00F11077">
              <w:rPr>
                <w:color w:val="000000" w:themeColor="text1"/>
              </w:rPr>
              <w:t>обуча</w:t>
            </w:r>
            <w:r w:rsidRPr="00F11077">
              <w:rPr>
                <w:color w:val="000000" w:themeColor="text1"/>
              </w:rPr>
              <w:t>ю</w:t>
            </w:r>
            <w:r w:rsidRPr="00F11077">
              <w:rPr>
                <w:color w:val="000000" w:themeColor="text1"/>
              </w:rPr>
              <w:t>щихся</w:t>
            </w:r>
            <w:proofErr w:type="gramEnd"/>
          </w:p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4" w:type="dxa"/>
            <w:vAlign w:val="center"/>
          </w:tcPr>
          <w:p w:rsidR="0032799D" w:rsidRPr="00F11077" w:rsidRDefault="00AC12D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32799D" w:rsidRPr="00F11077" w:rsidRDefault="00AC12D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32799D" w:rsidRPr="00F11077" w:rsidRDefault="000564C2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99D" w:rsidRPr="00F11077" w:rsidRDefault="0032799D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799D" w:rsidRPr="00F11077" w:rsidRDefault="0032799D" w:rsidP="0032799D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32799D" w:rsidRPr="00F11077" w:rsidRDefault="0032799D" w:rsidP="0032799D">
      <w:pPr>
        <w:pStyle w:val="ConsPlusNonforma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99D" w:rsidRPr="00F11077" w:rsidRDefault="0032799D" w:rsidP="0032799D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A22" w:rsidRPr="00F11077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A22" w:rsidRPr="007E64EE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077" w:rsidRDefault="00F11077" w:rsidP="00C579D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077" w:rsidRDefault="00F11077" w:rsidP="00C579D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077" w:rsidRDefault="00F11077" w:rsidP="00C579D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C9B" w:rsidRDefault="000D3C9B" w:rsidP="00C579D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C9B" w:rsidRDefault="000D3C9B" w:rsidP="00C579D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0D3C9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170B8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C579D4" w:rsidTr="00216E05">
        <w:trPr>
          <w:trHeight w:val="1080"/>
        </w:trPr>
        <w:tc>
          <w:tcPr>
            <w:tcW w:w="2656" w:type="dxa"/>
          </w:tcPr>
          <w:p w:rsidR="00C579D4" w:rsidRDefault="00C579D4" w:rsidP="00216E0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Код государственной услуги в соответствии с общероссийским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речнем или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ным </w:t>
            </w:r>
            <w:proofErr w:type="spellStart"/>
            <w:r>
              <w:rPr>
                <w:color w:val="000000"/>
              </w:rPr>
              <w:t>перчнем</w:t>
            </w:r>
            <w:proofErr w:type="spellEnd"/>
            <w:r>
              <w:rPr>
                <w:color w:val="000000"/>
              </w:rPr>
              <w:t xml:space="preserve">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C579D4" w:rsidRDefault="00C579D4" w:rsidP="00216E05">
            <w:pPr>
              <w:jc w:val="both"/>
              <w:rPr>
                <w:color w:val="000000"/>
              </w:rPr>
            </w:pPr>
          </w:p>
          <w:p w:rsidR="00C579D4" w:rsidRDefault="003025ED" w:rsidP="00216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C579D4">
              <w:rPr>
                <w:color w:val="000000"/>
              </w:rPr>
              <w:t>.794.0</w:t>
            </w:r>
          </w:p>
          <w:p w:rsidR="00C579D4" w:rsidRPr="00131217" w:rsidRDefault="00C579D4" w:rsidP="00216E05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9D4" w:rsidRDefault="00C579D4" w:rsidP="00C579D4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__       </w:t>
      </w:r>
    </w:p>
    <w:p w:rsidR="00C579D4" w:rsidRDefault="00C579D4" w:rsidP="00C579D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_______________________________________.                    </w:t>
      </w:r>
    </w:p>
    <w:p w:rsidR="00C579D4" w:rsidRPr="00D20853" w:rsidRDefault="00C579D4" w:rsidP="00C579D4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579D4" w:rsidRPr="00414DDF" w:rsidRDefault="00C579D4" w:rsidP="00C579D4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9D4" w:rsidRPr="00414DDF" w:rsidRDefault="00C579D4" w:rsidP="00C579D4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9D4" w:rsidRPr="001E1CA7" w:rsidRDefault="00C579D4" w:rsidP="00C579D4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C579D4" w:rsidRPr="00B52DC8" w:rsidTr="00216E05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579D4" w:rsidRPr="00B52DC8" w:rsidTr="00216E05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579D4" w:rsidRDefault="00C579D4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D4" w:rsidRPr="00F83729" w:rsidRDefault="00C579D4" w:rsidP="00216E05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579D4" w:rsidRPr="00B52DC8" w:rsidTr="00216E05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C579D4" w:rsidRPr="00F83729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79D4" w:rsidRPr="00B52DC8" w:rsidTr="00216E05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C579D4" w:rsidRPr="00B52DC8" w:rsidRDefault="003025ED" w:rsidP="00271373">
            <w:pPr>
              <w:jc w:val="center"/>
            </w:pPr>
            <w:r>
              <w:rPr>
                <w:color w:val="000000"/>
              </w:rPr>
              <w:t>802112</w:t>
            </w:r>
            <w:r w:rsidR="00271373">
              <w:rPr>
                <w:color w:val="000000"/>
              </w:rPr>
              <w:t>О</w:t>
            </w:r>
            <w:r>
              <w:rPr>
                <w:color w:val="000000"/>
              </w:rPr>
              <w:t>.99.0.ББ11АЮ58001</w:t>
            </w:r>
          </w:p>
        </w:tc>
        <w:tc>
          <w:tcPr>
            <w:tcW w:w="1082" w:type="dxa"/>
            <w:vAlign w:val="center"/>
          </w:tcPr>
          <w:p w:rsidR="00C579D4" w:rsidRPr="00B52DC8" w:rsidRDefault="00C579D4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C579D4" w:rsidRPr="00B52DC8" w:rsidRDefault="00C579D4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C579D4" w:rsidRPr="00B52DC8" w:rsidRDefault="00C579D4" w:rsidP="00216E0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9D4" w:rsidRPr="00D20853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79D4" w:rsidRPr="00D20853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C579D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C579D4" w:rsidRDefault="00C579D4" w:rsidP="00C579D4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C579D4" w:rsidRPr="00B52DC8" w:rsidTr="00216E05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C579D4" w:rsidRPr="00B52DC8" w:rsidTr="00216E05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9D4" w:rsidRPr="005344F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C579D4" w:rsidRPr="00F83729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D4" w:rsidRPr="00B52DC8" w:rsidTr="00216E05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579D4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79D4" w:rsidRPr="00B52DC8" w:rsidTr="00216E05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C579D4" w:rsidRPr="00B52DC8" w:rsidRDefault="003025ED" w:rsidP="00271373">
            <w:pPr>
              <w:jc w:val="center"/>
            </w:pPr>
            <w:r>
              <w:rPr>
                <w:color w:val="000000"/>
              </w:rPr>
              <w:t>802112</w:t>
            </w:r>
            <w:r w:rsidR="00271373">
              <w:rPr>
                <w:color w:val="000000"/>
              </w:rPr>
              <w:t>О</w:t>
            </w:r>
            <w:r>
              <w:rPr>
                <w:color w:val="000000"/>
              </w:rPr>
              <w:t>.99.0.ББ11АЮ58001</w:t>
            </w:r>
          </w:p>
        </w:tc>
        <w:tc>
          <w:tcPr>
            <w:tcW w:w="1098" w:type="dxa"/>
            <w:vAlign w:val="center"/>
          </w:tcPr>
          <w:p w:rsidR="00C579D4" w:rsidRDefault="00C579D4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C579D4" w:rsidRPr="0032799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579D4" w:rsidRDefault="00C579D4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C579D4" w:rsidRDefault="00C579D4" w:rsidP="00C5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C579D4" w:rsidRPr="0032799D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9D4" w:rsidRDefault="00C579D4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C579D4" w:rsidRDefault="00C579D4" w:rsidP="0021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proofErr w:type="gramStart"/>
            <w:r>
              <w:rPr>
                <w:color w:val="000000"/>
              </w:rPr>
              <w:t>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</w:t>
            </w:r>
            <w:proofErr w:type="gramEnd"/>
          </w:p>
          <w:p w:rsidR="00C579D4" w:rsidRPr="00D20853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C579D4" w:rsidRPr="00D20853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04" w:type="dxa"/>
            <w:vAlign w:val="center"/>
          </w:tcPr>
          <w:p w:rsidR="00C579D4" w:rsidRPr="00271373" w:rsidRDefault="007E64EE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C579D4" w:rsidRPr="00271373" w:rsidRDefault="007E64EE" w:rsidP="00271373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C579D4" w:rsidRPr="007E64EE" w:rsidRDefault="000564C2" w:rsidP="006D6E3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vAlign w:val="center"/>
          </w:tcPr>
          <w:p w:rsidR="00C579D4" w:rsidRPr="005A4C65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9D4" w:rsidRPr="00B52DC8" w:rsidRDefault="00C579D4" w:rsidP="00216E0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E05" w:rsidRPr="0057037F" w:rsidRDefault="00216E05" w:rsidP="00216E05">
      <w:pPr>
        <w:pStyle w:val="ConsPlusNonformat"/>
        <w:rPr>
          <w:rFonts w:ascii="Times New Roman" w:hAnsi="Times New Roman" w:cs="Times New Roman"/>
        </w:rPr>
      </w:pPr>
    </w:p>
    <w:p w:rsidR="00216E05" w:rsidRDefault="00216E05" w:rsidP="00216E0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16E05" w:rsidRDefault="00216E05" w:rsidP="00216E0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9D5" w:rsidRDefault="002909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9D5" w:rsidRDefault="002909D5" w:rsidP="002909D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170B8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2909D5" w:rsidTr="002909D5">
        <w:trPr>
          <w:trHeight w:val="1080"/>
        </w:trPr>
        <w:tc>
          <w:tcPr>
            <w:tcW w:w="2656" w:type="dxa"/>
          </w:tcPr>
          <w:p w:rsidR="002909D5" w:rsidRDefault="002909D5" w:rsidP="002909D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Код государственной услуги в соответствии с общероссийским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речнем или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ным </w:t>
            </w:r>
            <w:proofErr w:type="spellStart"/>
            <w:r>
              <w:rPr>
                <w:color w:val="000000"/>
              </w:rPr>
              <w:t>перчнем</w:t>
            </w:r>
            <w:proofErr w:type="spellEnd"/>
            <w:r>
              <w:rPr>
                <w:color w:val="000000"/>
              </w:rPr>
              <w:t xml:space="preserve">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2909D5" w:rsidRDefault="002909D5" w:rsidP="002909D5">
            <w:pPr>
              <w:jc w:val="both"/>
              <w:rPr>
                <w:color w:val="000000"/>
              </w:rPr>
            </w:pPr>
          </w:p>
          <w:p w:rsidR="002909D5" w:rsidRDefault="002909D5" w:rsidP="002909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42.Г42.0</w:t>
            </w:r>
          </w:p>
          <w:p w:rsidR="002909D5" w:rsidRPr="00131217" w:rsidRDefault="002909D5" w:rsidP="002909D5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9D5" w:rsidRPr="002909D5" w:rsidRDefault="002909D5" w:rsidP="002909D5">
      <w:pPr>
        <w:pStyle w:val="ConsPlusNonformat"/>
        <w:numPr>
          <w:ilvl w:val="0"/>
          <w:numId w:val="7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2909D5">
        <w:rPr>
          <w:rFonts w:ascii="Times New Roman" w:hAnsi="Times New Roman" w:cs="Times New Roman"/>
          <w:sz w:val="28"/>
          <w:szCs w:val="28"/>
        </w:rPr>
        <w:t xml:space="preserve"> </w:t>
      </w:r>
      <w:r w:rsidRPr="002909D5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Pr="002909D5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2909D5" w:rsidRPr="00D20853" w:rsidRDefault="002909D5" w:rsidP="002909D5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909D5" w:rsidRPr="00414DDF" w:rsidRDefault="002909D5" w:rsidP="002909D5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9D5" w:rsidRPr="00414DDF" w:rsidRDefault="002909D5" w:rsidP="002909D5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9D5" w:rsidRPr="001E1CA7" w:rsidRDefault="002909D5" w:rsidP="002909D5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2909D5" w:rsidRPr="00B52DC8" w:rsidTr="002909D5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909D5" w:rsidRPr="00B52DC8" w:rsidTr="002909D5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909D5" w:rsidRDefault="002909D5" w:rsidP="002909D5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D5" w:rsidRPr="00F83729" w:rsidRDefault="002909D5" w:rsidP="002909D5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909D5" w:rsidRPr="00B52DC8" w:rsidTr="002909D5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2909D5" w:rsidRPr="00F83729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09D5" w:rsidRPr="00B52DC8" w:rsidTr="002909D5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2909D5" w:rsidRPr="00B52DC8" w:rsidRDefault="002909D5" w:rsidP="002909D5">
            <w:pPr>
              <w:jc w:val="center"/>
            </w:pPr>
            <w:r>
              <w:rPr>
                <w:color w:val="000000"/>
              </w:rPr>
              <w:t>804</w:t>
            </w:r>
            <w:r w:rsidR="00F23B3B">
              <w:rPr>
                <w:color w:val="000000"/>
              </w:rPr>
              <w:t>2</w:t>
            </w:r>
            <w:r>
              <w:rPr>
                <w:color w:val="000000"/>
              </w:rPr>
              <w:t>00О.99.0.ББ52АЖ48000</w:t>
            </w:r>
          </w:p>
        </w:tc>
        <w:tc>
          <w:tcPr>
            <w:tcW w:w="1082" w:type="dxa"/>
            <w:vAlign w:val="center"/>
          </w:tcPr>
          <w:p w:rsidR="002909D5" w:rsidRPr="00B52DC8" w:rsidRDefault="002909D5" w:rsidP="002909D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2909D5" w:rsidRPr="00B52DC8" w:rsidRDefault="002909D5" w:rsidP="002909D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2909D5" w:rsidRPr="00B52DC8" w:rsidRDefault="002909D5" w:rsidP="002909D5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9D5" w:rsidRPr="00D20853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ко-часов</w:t>
            </w:r>
          </w:p>
        </w:tc>
        <w:tc>
          <w:tcPr>
            <w:tcW w:w="8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веко-час</w:t>
            </w:r>
          </w:p>
        </w:tc>
        <w:tc>
          <w:tcPr>
            <w:tcW w:w="850" w:type="dxa"/>
            <w:vAlign w:val="center"/>
          </w:tcPr>
          <w:p w:rsidR="002909D5" w:rsidRPr="00D20853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2909D5" w:rsidRDefault="002909D5" w:rsidP="002909D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2909D5" w:rsidRPr="00B52DC8" w:rsidTr="002909D5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2909D5" w:rsidRPr="00B52DC8" w:rsidTr="002909D5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9D5" w:rsidRPr="005344F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2909D5" w:rsidRPr="00F83729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D5" w:rsidRPr="00B52DC8" w:rsidTr="002909D5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909D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09D5" w:rsidRPr="00B52DC8" w:rsidTr="002909D5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2909D5" w:rsidRPr="00B52DC8" w:rsidRDefault="000B7004" w:rsidP="002909D5">
            <w:pPr>
              <w:jc w:val="center"/>
            </w:pPr>
            <w:r>
              <w:rPr>
                <w:color w:val="000000"/>
              </w:rPr>
              <w:t>804</w:t>
            </w:r>
            <w:r w:rsidR="00F23B3B">
              <w:rPr>
                <w:color w:val="000000"/>
              </w:rPr>
              <w:t>2</w:t>
            </w:r>
            <w:r>
              <w:rPr>
                <w:color w:val="000000"/>
              </w:rPr>
              <w:t>00О.99.0.ББ52АЖ48000</w:t>
            </w:r>
          </w:p>
        </w:tc>
        <w:tc>
          <w:tcPr>
            <w:tcW w:w="1098" w:type="dxa"/>
            <w:vAlign w:val="center"/>
          </w:tcPr>
          <w:p w:rsidR="002909D5" w:rsidRDefault="002909D5" w:rsidP="0029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909D5" w:rsidRPr="0032799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909D5" w:rsidRDefault="002909D5" w:rsidP="0029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909D5" w:rsidRDefault="002909D5" w:rsidP="0029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909D5" w:rsidRPr="0032799D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9D5" w:rsidRDefault="002909D5" w:rsidP="0029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909D5" w:rsidRDefault="000B7004" w:rsidP="0029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 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ловеко-часов</w:t>
            </w:r>
          </w:p>
          <w:p w:rsidR="002909D5" w:rsidRPr="00D20853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004">
              <w:rPr>
                <w:rFonts w:ascii="Times New Roman" w:hAnsi="Times New Roman" w:cs="Times New Roman"/>
                <w:sz w:val="24"/>
                <w:szCs w:val="24"/>
              </w:rPr>
              <w:t>о-час</w:t>
            </w:r>
          </w:p>
        </w:tc>
        <w:tc>
          <w:tcPr>
            <w:tcW w:w="851" w:type="dxa"/>
            <w:vAlign w:val="center"/>
          </w:tcPr>
          <w:p w:rsidR="002909D5" w:rsidRPr="00D20853" w:rsidRDefault="000B7004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04" w:type="dxa"/>
            <w:vAlign w:val="center"/>
          </w:tcPr>
          <w:p w:rsidR="002909D5" w:rsidRPr="00271373" w:rsidRDefault="007E64EE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105" w:type="dxa"/>
            <w:vAlign w:val="center"/>
          </w:tcPr>
          <w:p w:rsidR="002909D5" w:rsidRPr="00271373" w:rsidRDefault="007E64EE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105" w:type="dxa"/>
            <w:vAlign w:val="center"/>
          </w:tcPr>
          <w:p w:rsidR="00000E95" w:rsidRPr="00B11293" w:rsidRDefault="000564C2" w:rsidP="00425E6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9555</w:t>
            </w:r>
          </w:p>
        </w:tc>
        <w:tc>
          <w:tcPr>
            <w:tcW w:w="855" w:type="dxa"/>
            <w:vAlign w:val="center"/>
          </w:tcPr>
          <w:p w:rsidR="002909D5" w:rsidRPr="005A4C65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09D5" w:rsidRPr="00B52DC8" w:rsidRDefault="002909D5" w:rsidP="002909D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D5" w:rsidRPr="0057037F" w:rsidRDefault="002909D5" w:rsidP="002909D5">
      <w:pPr>
        <w:pStyle w:val="ConsPlusNonformat"/>
        <w:rPr>
          <w:rFonts w:ascii="Times New Roman" w:hAnsi="Times New Roman" w:cs="Times New Roman"/>
        </w:rPr>
      </w:pPr>
    </w:p>
    <w:p w:rsidR="002909D5" w:rsidRDefault="002909D5" w:rsidP="002909D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909D5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2909D5">
      <w:pPr>
        <w:rPr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1A6C37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DD" w:rsidRDefault="002C6FDD" w:rsidP="002C6FD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170B8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6"/>
        <w:gridCol w:w="1101"/>
      </w:tblGrid>
      <w:tr w:rsidR="002C6FDD" w:rsidTr="00AC12DD">
        <w:trPr>
          <w:trHeight w:val="1080"/>
        </w:trPr>
        <w:tc>
          <w:tcPr>
            <w:tcW w:w="2656" w:type="dxa"/>
          </w:tcPr>
          <w:p w:rsidR="002C6FDD" w:rsidRDefault="002C6FDD" w:rsidP="00AC12D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Код государственной услуги в соответствии с общероссийским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речнем или 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ным </w:t>
            </w:r>
            <w:proofErr w:type="spellStart"/>
            <w:r>
              <w:rPr>
                <w:color w:val="000000"/>
              </w:rPr>
              <w:t>перчнем</w:t>
            </w:r>
            <w:proofErr w:type="spellEnd"/>
            <w:r>
              <w:rPr>
                <w:color w:val="000000"/>
              </w:rPr>
              <w:t xml:space="preserve">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услуг и работ</w:t>
            </w:r>
            <w:proofErr w:type="gramEnd"/>
          </w:p>
        </w:tc>
        <w:tc>
          <w:tcPr>
            <w:tcW w:w="1101" w:type="dxa"/>
          </w:tcPr>
          <w:p w:rsidR="002C6FDD" w:rsidRDefault="002C6FDD" w:rsidP="00AC12DD">
            <w:pPr>
              <w:jc w:val="both"/>
              <w:rPr>
                <w:color w:val="000000"/>
              </w:rPr>
            </w:pPr>
          </w:p>
          <w:p w:rsidR="002C6FDD" w:rsidRDefault="005253AC" w:rsidP="00AC12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C6FDD">
              <w:rPr>
                <w:color w:val="000000"/>
              </w:rPr>
              <w:t>.028.0</w:t>
            </w:r>
          </w:p>
          <w:p w:rsidR="002C6FDD" w:rsidRPr="00131217" w:rsidRDefault="002C6FDD" w:rsidP="00AC12DD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FDD" w:rsidRDefault="002C6FDD" w:rsidP="002C6FD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отдыха детей и молодежи </w:t>
      </w:r>
      <w:r w:rsidRPr="002C6FD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______________________________________.                    </w:t>
      </w:r>
    </w:p>
    <w:p w:rsidR="002C6FDD" w:rsidRPr="00D20853" w:rsidRDefault="002C6FDD" w:rsidP="002C6FD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C6FDD" w:rsidRPr="00414DDF" w:rsidRDefault="002C6FDD" w:rsidP="002C6FD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</w:t>
      </w:r>
      <w:r w:rsidRPr="00414DDF">
        <w:rPr>
          <w:rFonts w:ascii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объем и (или) кач</w:t>
      </w:r>
      <w:r w:rsidRPr="00414DDF">
        <w:rPr>
          <w:rFonts w:ascii="Times New Roman" w:hAnsi="Times New Roman" w:cs="Times New Roman"/>
          <w:sz w:val="28"/>
          <w:szCs w:val="28"/>
        </w:rPr>
        <w:t>е</w:t>
      </w:r>
      <w:r w:rsidRPr="00414DDF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FDD" w:rsidRPr="00414DDF" w:rsidRDefault="002C6FDD" w:rsidP="002C6FD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FDD" w:rsidRPr="001E1CA7" w:rsidRDefault="002C6FDD" w:rsidP="002C6FDD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84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1082"/>
        <w:gridCol w:w="1083"/>
        <w:gridCol w:w="1083"/>
        <w:gridCol w:w="992"/>
        <w:gridCol w:w="992"/>
        <w:gridCol w:w="992"/>
        <w:gridCol w:w="851"/>
        <w:gridCol w:w="850"/>
        <w:gridCol w:w="1134"/>
        <w:gridCol w:w="1134"/>
        <w:gridCol w:w="1134"/>
        <w:gridCol w:w="993"/>
        <w:gridCol w:w="1134"/>
        <w:gridCol w:w="1116"/>
      </w:tblGrid>
      <w:tr w:rsidR="002C6FDD" w:rsidRPr="00B52DC8" w:rsidTr="00AC12DD">
        <w:trPr>
          <w:cantSplit/>
          <w:trHeight w:val="1189"/>
          <w:jc w:val="center"/>
        </w:trPr>
        <w:tc>
          <w:tcPr>
            <w:tcW w:w="1273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48" w:type="dxa"/>
            <w:gridSpan w:val="3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38" w:type="dxa"/>
            <w:gridSpan w:val="9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C6FDD" w:rsidRPr="00B52DC8" w:rsidTr="00AC12DD">
        <w:trPr>
          <w:cantSplit/>
          <w:trHeight w:val="346"/>
          <w:jc w:val="center"/>
        </w:trPr>
        <w:tc>
          <w:tcPr>
            <w:tcW w:w="127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83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C6FDD" w:rsidRDefault="002C6FDD" w:rsidP="00AC12DD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DD" w:rsidRPr="00F83729" w:rsidRDefault="002C6FDD" w:rsidP="00AC12DD">
            <w:pPr>
              <w:pStyle w:val="ConsPlusCell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116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C6FDD" w:rsidRPr="00B52DC8" w:rsidTr="00AC12DD">
        <w:trPr>
          <w:cantSplit/>
          <w:trHeight w:val="450"/>
          <w:jc w:val="center"/>
        </w:trPr>
        <w:tc>
          <w:tcPr>
            <w:tcW w:w="127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2C6FDD" w:rsidRPr="00F83729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4473F">
              <w:rPr>
                <w:rFonts w:ascii="Times New Roman" w:hAnsi="Times New Roman" w:cs="Times New Roman"/>
                <w:sz w:val="24"/>
              </w:rPr>
              <w:t>Утве</w:t>
            </w:r>
            <w:r w:rsidRPr="0034473F">
              <w:rPr>
                <w:rFonts w:ascii="Times New Roman" w:hAnsi="Times New Roman" w:cs="Times New Roman"/>
                <w:sz w:val="24"/>
              </w:rPr>
              <w:t>р</w:t>
            </w:r>
            <w:r w:rsidRPr="0034473F">
              <w:rPr>
                <w:rFonts w:ascii="Times New Roman" w:hAnsi="Times New Roman" w:cs="Times New Roman"/>
                <w:sz w:val="24"/>
              </w:rPr>
              <w:t>ждено в муниц</w:t>
            </w:r>
            <w:r w:rsidRPr="0034473F">
              <w:rPr>
                <w:rFonts w:ascii="Times New Roman" w:hAnsi="Times New Roman" w:cs="Times New Roman"/>
                <w:sz w:val="24"/>
              </w:rPr>
              <w:t>и</w:t>
            </w:r>
            <w:r w:rsidRPr="0034473F">
              <w:rPr>
                <w:rFonts w:ascii="Times New Roman" w:hAnsi="Times New Roman" w:cs="Times New Roman"/>
                <w:sz w:val="24"/>
              </w:rPr>
              <w:t>пальном задании на отче</w:t>
            </w:r>
            <w:r w:rsidRPr="0034473F">
              <w:rPr>
                <w:rFonts w:ascii="Times New Roman" w:hAnsi="Times New Roman" w:cs="Times New Roman"/>
                <w:sz w:val="24"/>
              </w:rPr>
              <w:t>т</w:t>
            </w:r>
            <w:r w:rsidRPr="0034473F">
              <w:rPr>
                <w:rFonts w:ascii="Times New Roman" w:hAnsi="Times New Roman" w:cs="Times New Roman"/>
                <w:sz w:val="24"/>
              </w:rPr>
              <w:t>ную дату</w:t>
            </w:r>
          </w:p>
        </w:tc>
        <w:tc>
          <w:tcPr>
            <w:tcW w:w="1134" w:type="dxa"/>
            <w:vMerge w:val="restart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993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375"/>
          <w:jc w:val="center"/>
        </w:trPr>
        <w:tc>
          <w:tcPr>
            <w:tcW w:w="127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240"/>
          <w:jc w:val="center"/>
        </w:trPr>
        <w:tc>
          <w:tcPr>
            <w:tcW w:w="1273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6FDD" w:rsidRPr="00B52DC8" w:rsidTr="00AC12DD">
        <w:trPr>
          <w:cantSplit/>
          <w:trHeight w:val="315"/>
          <w:jc w:val="center"/>
        </w:trPr>
        <w:tc>
          <w:tcPr>
            <w:tcW w:w="1273" w:type="dxa"/>
            <w:vAlign w:val="center"/>
          </w:tcPr>
          <w:p w:rsidR="002C6FDD" w:rsidRPr="005253AC" w:rsidRDefault="005253AC" w:rsidP="00AC12DD">
            <w:pPr>
              <w:jc w:val="center"/>
            </w:pPr>
            <w:r>
              <w:rPr>
                <w:color w:val="000000"/>
              </w:rPr>
              <w:t>9207009О.99.0.А322АА01001</w:t>
            </w:r>
          </w:p>
        </w:tc>
        <w:tc>
          <w:tcPr>
            <w:tcW w:w="1082" w:type="dxa"/>
            <w:vAlign w:val="center"/>
          </w:tcPr>
          <w:p w:rsidR="002C6FDD" w:rsidRPr="00B52DC8" w:rsidRDefault="002C6FDD" w:rsidP="00AC12D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2C6FDD" w:rsidRPr="00B52DC8" w:rsidRDefault="002C6FDD" w:rsidP="00AC12D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1083" w:type="dxa"/>
            <w:vAlign w:val="center"/>
          </w:tcPr>
          <w:p w:rsidR="002C6FDD" w:rsidRPr="00B52DC8" w:rsidRDefault="002C6FDD" w:rsidP="00AC12DD">
            <w:pPr>
              <w:jc w:val="center"/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jc w:val="center"/>
            </w:pPr>
            <w:r>
              <w:rPr>
                <w:color w:val="000000"/>
              </w:rPr>
              <w:t>В кан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ное время с </w:t>
            </w:r>
            <w:proofErr w:type="gramStart"/>
            <w:r>
              <w:rPr>
                <w:color w:val="000000"/>
              </w:rPr>
              <w:t>дне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</w:t>
            </w:r>
            <w:proofErr w:type="gramEnd"/>
            <w:r>
              <w:rPr>
                <w:color w:val="000000"/>
              </w:rPr>
              <w:t xml:space="preserve"> преб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вание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DD" w:rsidRDefault="002C6FDD" w:rsidP="002C6F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6FDD" w:rsidRDefault="002C6FDD" w:rsidP="002C6FD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</w:t>
      </w:r>
      <w:r w:rsidRPr="00414DDF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4DDF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2C6FDD" w:rsidRDefault="002C6FDD" w:rsidP="002C6FD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448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098"/>
        <w:gridCol w:w="1098"/>
        <w:gridCol w:w="1101"/>
        <w:gridCol w:w="992"/>
        <w:gridCol w:w="992"/>
        <w:gridCol w:w="1151"/>
        <w:gridCol w:w="992"/>
        <w:gridCol w:w="851"/>
        <w:gridCol w:w="1104"/>
        <w:gridCol w:w="1105"/>
        <w:gridCol w:w="1105"/>
        <w:gridCol w:w="855"/>
        <w:gridCol w:w="855"/>
        <w:gridCol w:w="572"/>
        <w:gridCol w:w="567"/>
      </w:tblGrid>
      <w:tr w:rsidR="002C6FDD" w:rsidRPr="00B52DC8" w:rsidTr="00AC12DD">
        <w:trPr>
          <w:cantSplit/>
          <w:trHeight w:val="706"/>
          <w:jc w:val="center"/>
        </w:trPr>
        <w:tc>
          <w:tcPr>
            <w:tcW w:w="1010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ный номер реес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297" w:type="dxa"/>
            <w:gridSpan w:val="3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8590" w:type="dxa"/>
            <w:gridSpan w:val="9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67" w:type="dxa"/>
            <w:vMerge w:val="restart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размер платы (цена,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риф)</w:t>
            </w:r>
          </w:p>
        </w:tc>
      </w:tr>
      <w:tr w:rsidR="002C6FDD" w:rsidRPr="00B52DC8" w:rsidTr="00AC12DD">
        <w:trPr>
          <w:cantSplit/>
          <w:trHeight w:val="900"/>
          <w:jc w:val="center"/>
        </w:trPr>
        <w:tc>
          <w:tcPr>
            <w:tcW w:w="1010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855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допу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7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270"/>
          <w:jc w:val="center"/>
        </w:trPr>
        <w:tc>
          <w:tcPr>
            <w:tcW w:w="1010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098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(наимен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вание п</w:t>
            </w:r>
            <w:r w:rsidRPr="005344FD">
              <w:rPr>
                <w:rFonts w:ascii="Times New Roman" w:hAnsi="Times New Roman" w:cs="Times New Roman"/>
              </w:rPr>
              <w:t>о</w:t>
            </w:r>
            <w:r w:rsidRPr="005344FD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99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992" w:type="dxa"/>
            <w:vMerge w:val="restart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6FDD" w:rsidRPr="005344F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5344FD">
              <w:rPr>
                <w:rFonts w:ascii="Times New Roman" w:hAnsi="Times New Roman" w:cs="Times New Roman"/>
              </w:rPr>
              <w:t>(наим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нование показат</w:t>
            </w:r>
            <w:r w:rsidRPr="005344FD">
              <w:rPr>
                <w:rFonts w:ascii="Times New Roman" w:hAnsi="Times New Roman" w:cs="Times New Roman"/>
              </w:rPr>
              <w:t>е</w:t>
            </w:r>
            <w:r w:rsidRPr="005344FD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151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Merge/>
            <w:vAlign w:val="center"/>
          </w:tcPr>
          <w:p w:rsidR="002C6FDD" w:rsidRPr="00F83729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361"/>
          <w:jc w:val="center"/>
        </w:trPr>
        <w:tc>
          <w:tcPr>
            <w:tcW w:w="1010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105" w:type="dxa"/>
            <w:vMerge w:val="restart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задании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четную дату</w:t>
            </w:r>
          </w:p>
        </w:tc>
        <w:tc>
          <w:tcPr>
            <w:tcW w:w="1105" w:type="dxa"/>
            <w:vMerge w:val="restart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855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375"/>
          <w:jc w:val="center"/>
        </w:trPr>
        <w:tc>
          <w:tcPr>
            <w:tcW w:w="1010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04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240"/>
          <w:jc w:val="center"/>
        </w:trPr>
        <w:tc>
          <w:tcPr>
            <w:tcW w:w="1010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6FDD" w:rsidRPr="00B52DC8" w:rsidTr="00AC12DD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2C6FDD" w:rsidRPr="00B52DC8" w:rsidRDefault="005253AC" w:rsidP="00AC12DD">
            <w:pPr>
              <w:jc w:val="center"/>
            </w:pPr>
            <w:r>
              <w:rPr>
                <w:color w:val="000000"/>
              </w:rPr>
              <w:t>9207009О.99.0.А322АА01001</w:t>
            </w:r>
          </w:p>
        </w:tc>
        <w:tc>
          <w:tcPr>
            <w:tcW w:w="1098" w:type="dxa"/>
            <w:vAlign w:val="center"/>
          </w:tcPr>
          <w:p w:rsidR="002C6FDD" w:rsidRDefault="002C6FDD" w:rsidP="00AC1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Pr="0032799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C6FDD" w:rsidRDefault="002C6FDD" w:rsidP="00AC1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C6FDD" w:rsidRDefault="002C6FDD" w:rsidP="00AC1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Pr="0032799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jc w:val="center"/>
            </w:pPr>
            <w:r>
              <w:rPr>
                <w:color w:val="000000"/>
              </w:rPr>
              <w:t>В кан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ное время с </w:t>
            </w:r>
            <w:proofErr w:type="gramStart"/>
            <w:r>
              <w:rPr>
                <w:color w:val="000000"/>
              </w:rPr>
              <w:t>дне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</w:t>
            </w:r>
            <w:proofErr w:type="gramEnd"/>
            <w:r>
              <w:rPr>
                <w:color w:val="000000"/>
              </w:rPr>
              <w:t xml:space="preserve"> преб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вание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ко-часы</w:t>
            </w:r>
          </w:p>
        </w:tc>
        <w:tc>
          <w:tcPr>
            <w:tcW w:w="851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04" w:type="dxa"/>
            <w:vAlign w:val="center"/>
          </w:tcPr>
          <w:p w:rsidR="002C6FDD" w:rsidRPr="00B52DC8" w:rsidRDefault="00211C20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</w:t>
            </w:r>
          </w:p>
        </w:tc>
        <w:tc>
          <w:tcPr>
            <w:tcW w:w="1105" w:type="dxa"/>
            <w:vAlign w:val="center"/>
          </w:tcPr>
          <w:p w:rsidR="002C6FDD" w:rsidRPr="00B52DC8" w:rsidRDefault="00211C20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</w:t>
            </w:r>
          </w:p>
        </w:tc>
        <w:tc>
          <w:tcPr>
            <w:tcW w:w="1105" w:type="dxa"/>
            <w:vAlign w:val="center"/>
          </w:tcPr>
          <w:p w:rsidR="002C6FDD" w:rsidRPr="00222CDA" w:rsidRDefault="000564C2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</w:t>
            </w:r>
          </w:p>
        </w:tc>
        <w:tc>
          <w:tcPr>
            <w:tcW w:w="855" w:type="dxa"/>
            <w:vAlign w:val="center"/>
          </w:tcPr>
          <w:p w:rsidR="002C6FDD" w:rsidRPr="005A4C65" w:rsidRDefault="000B7004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2C6FDD" w:rsidRDefault="005253AC" w:rsidP="00AC12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9207009О.99.0.А322АА01001</w:t>
            </w:r>
          </w:p>
        </w:tc>
        <w:tc>
          <w:tcPr>
            <w:tcW w:w="1098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C6FDD" w:rsidRDefault="002C6FDD" w:rsidP="00AC1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кан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ное время с </w:t>
            </w:r>
            <w:proofErr w:type="gramStart"/>
            <w:r>
              <w:rPr>
                <w:color w:val="000000"/>
              </w:rPr>
              <w:t>дне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</w:t>
            </w:r>
            <w:proofErr w:type="gramEnd"/>
            <w:r>
              <w:rPr>
                <w:color w:val="000000"/>
              </w:rPr>
              <w:t xml:space="preserve"> преб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вание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992" w:type="dxa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04" w:type="dxa"/>
            <w:vAlign w:val="center"/>
          </w:tcPr>
          <w:p w:rsidR="002C6FDD" w:rsidRDefault="00211C20" w:rsidP="00544286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5" w:type="dxa"/>
            <w:vAlign w:val="center"/>
          </w:tcPr>
          <w:p w:rsidR="002C6FDD" w:rsidRDefault="00211C20" w:rsidP="00A75D0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5" w:type="dxa"/>
            <w:vAlign w:val="center"/>
          </w:tcPr>
          <w:p w:rsidR="002C6FDD" w:rsidRPr="00222CDA" w:rsidRDefault="000564C2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5" w:type="dxa"/>
            <w:vAlign w:val="center"/>
          </w:tcPr>
          <w:p w:rsidR="002C6FDD" w:rsidRDefault="000B7004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DD" w:rsidRPr="00B52DC8" w:rsidTr="00AC12DD">
        <w:trPr>
          <w:cantSplit/>
          <w:trHeight w:val="315"/>
          <w:jc w:val="center"/>
        </w:trPr>
        <w:tc>
          <w:tcPr>
            <w:tcW w:w="1010" w:type="dxa"/>
            <w:vAlign w:val="center"/>
          </w:tcPr>
          <w:p w:rsidR="002C6FDD" w:rsidRDefault="005253AC" w:rsidP="00AC12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9207009О.99.0.А322АА01001</w:t>
            </w:r>
          </w:p>
        </w:tc>
        <w:tc>
          <w:tcPr>
            <w:tcW w:w="1098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2C6FDD" w:rsidRDefault="002C6FDD" w:rsidP="002C6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зано</w:t>
            </w:r>
          </w:p>
          <w:p w:rsidR="002C6FDD" w:rsidRDefault="002C6FDD" w:rsidP="00AC12D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C6FDD" w:rsidRDefault="002C6FDD" w:rsidP="00AC1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кан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куля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ное время с </w:t>
            </w:r>
            <w:proofErr w:type="gramStart"/>
            <w:r>
              <w:rPr>
                <w:color w:val="000000"/>
              </w:rPr>
              <w:t>дне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</w:t>
            </w:r>
            <w:proofErr w:type="gramEnd"/>
            <w:r>
              <w:rPr>
                <w:color w:val="000000"/>
              </w:rPr>
              <w:t xml:space="preserve"> преб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вание</w:t>
            </w:r>
          </w:p>
        </w:tc>
        <w:tc>
          <w:tcPr>
            <w:tcW w:w="99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2C6FDD" w:rsidRPr="00D20853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ко-дней</w:t>
            </w:r>
          </w:p>
        </w:tc>
        <w:tc>
          <w:tcPr>
            <w:tcW w:w="851" w:type="dxa"/>
            <w:vAlign w:val="center"/>
          </w:tcPr>
          <w:p w:rsidR="002C6FDD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4" w:type="dxa"/>
            <w:vAlign w:val="center"/>
          </w:tcPr>
          <w:p w:rsidR="002C6FDD" w:rsidRDefault="00211C20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105" w:type="dxa"/>
            <w:vAlign w:val="center"/>
          </w:tcPr>
          <w:p w:rsidR="002C6FDD" w:rsidRDefault="00211C20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105" w:type="dxa"/>
            <w:vAlign w:val="center"/>
          </w:tcPr>
          <w:p w:rsidR="002C6FDD" w:rsidRPr="00222CDA" w:rsidRDefault="000564C2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855" w:type="dxa"/>
            <w:vAlign w:val="center"/>
          </w:tcPr>
          <w:p w:rsidR="002C6FDD" w:rsidRDefault="000B7004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vAlign w:val="center"/>
          </w:tcPr>
          <w:p w:rsidR="002C6FDD" w:rsidRDefault="002D6763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center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FDD" w:rsidRPr="00B52DC8" w:rsidRDefault="002C6FDD" w:rsidP="00AC12D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763" w:rsidRPr="0057037F" w:rsidRDefault="002D6763" w:rsidP="002D6763">
      <w:pPr>
        <w:pStyle w:val="ConsPlusNonformat"/>
        <w:rPr>
          <w:rFonts w:ascii="Times New Roman" w:hAnsi="Times New Roman" w:cs="Times New Roman"/>
        </w:rPr>
      </w:pPr>
    </w:p>
    <w:p w:rsidR="002D6763" w:rsidRDefault="002D6763" w:rsidP="002D676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22" w:rsidRDefault="00532A22" w:rsidP="00012EC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958" w:rsidRDefault="004E2958" w:rsidP="00C075ED">
      <w:pPr>
        <w:jc w:val="center"/>
        <w:rPr>
          <w:sz w:val="28"/>
          <w:szCs w:val="28"/>
        </w:rPr>
      </w:pPr>
    </w:p>
    <w:p w:rsidR="00F071F7" w:rsidRDefault="00F071F7" w:rsidP="00F071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71F7" w:rsidRPr="00A92B3A" w:rsidRDefault="00F071F7" w:rsidP="00F071F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</w:t>
      </w:r>
      <w:proofErr w:type="spellStart"/>
      <w:r w:rsidRPr="00F071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F071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92B3A">
        <w:rPr>
          <w:rFonts w:ascii="Times New Roman" w:hAnsi="Times New Roman" w:cs="Times New Roman"/>
          <w:sz w:val="28"/>
          <w:szCs w:val="28"/>
          <w:u w:val="single"/>
        </w:rPr>
        <w:t>Л.В.Бигеева</w:t>
      </w:r>
      <w:proofErr w:type="spellEnd"/>
      <w:r w:rsidR="00A92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71F7" w:rsidRDefault="00F071F7" w:rsidP="00F071F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(должность)                                        (подпись)                                       (расшифровка подписи)</w:t>
      </w:r>
    </w:p>
    <w:p w:rsidR="00545458" w:rsidRDefault="00F071F7" w:rsidP="003472F4">
      <w:pPr>
        <w:pStyle w:val="ConsPlusNonformat"/>
        <w:ind w:firstLine="720"/>
        <w:rPr>
          <w:sz w:val="28"/>
          <w:szCs w:val="28"/>
        </w:rPr>
      </w:pPr>
      <w:r w:rsidRPr="00585439">
        <w:rPr>
          <w:rFonts w:ascii="Times New Roman" w:hAnsi="Times New Roman" w:cs="Times New Roman"/>
          <w:sz w:val="28"/>
          <w:szCs w:val="28"/>
        </w:rPr>
        <w:t>«</w:t>
      </w:r>
      <w:r w:rsidR="003F6E3E">
        <w:rPr>
          <w:rFonts w:ascii="Times New Roman" w:hAnsi="Times New Roman" w:cs="Times New Roman"/>
          <w:sz w:val="28"/>
          <w:szCs w:val="28"/>
        </w:rPr>
        <w:t>30</w:t>
      </w:r>
      <w:r w:rsidR="00482989">
        <w:rPr>
          <w:rFonts w:ascii="Times New Roman" w:hAnsi="Times New Roman" w:cs="Times New Roman"/>
          <w:sz w:val="28"/>
          <w:szCs w:val="28"/>
        </w:rPr>
        <w:t xml:space="preserve"> </w:t>
      </w:r>
      <w:r w:rsidRPr="00585439">
        <w:rPr>
          <w:rFonts w:ascii="Times New Roman" w:hAnsi="Times New Roman" w:cs="Times New Roman"/>
          <w:sz w:val="28"/>
          <w:szCs w:val="28"/>
        </w:rPr>
        <w:t xml:space="preserve">» </w:t>
      </w:r>
      <w:r w:rsidR="00AA7378" w:rsidRPr="00585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64C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60D42" w:rsidRPr="00585439">
        <w:rPr>
          <w:rFonts w:ascii="Times New Roman" w:hAnsi="Times New Roman" w:cs="Times New Roman"/>
          <w:sz w:val="28"/>
          <w:szCs w:val="28"/>
        </w:rPr>
        <w:t xml:space="preserve"> </w:t>
      </w:r>
      <w:r w:rsidR="00947FAD">
        <w:rPr>
          <w:rFonts w:ascii="Times New Roman" w:hAnsi="Times New Roman" w:cs="Times New Roman"/>
          <w:sz w:val="28"/>
          <w:szCs w:val="28"/>
        </w:rPr>
        <w:t>2023</w:t>
      </w:r>
      <w:r w:rsidR="009B101E" w:rsidRPr="00585439">
        <w:rPr>
          <w:rFonts w:ascii="Times New Roman" w:hAnsi="Times New Roman" w:cs="Times New Roman"/>
          <w:sz w:val="28"/>
          <w:szCs w:val="28"/>
        </w:rPr>
        <w:t xml:space="preserve"> </w:t>
      </w:r>
      <w:r w:rsidRPr="00585439">
        <w:rPr>
          <w:rFonts w:ascii="Times New Roman" w:hAnsi="Times New Roman" w:cs="Times New Roman"/>
          <w:sz w:val="28"/>
          <w:szCs w:val="28"/>
        </w:rPr>
        <w:t>г.</w:t>
      </w:r>
    </w:p>
    <w:sectPr w:rsidR="00545458" w:rsidSect="007C72B4">
      <w:headerReference w:type="even" r:id="rId9"/>
      <w:headerReference w:type="default" r:id="rId10"/>
      <w:pgSz w:w="16838" w:h="11906" w:orient="landscape"/>
      <w:pgMar w:top="993" w:right="567" w:bottom="709" w:left="680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A6" w:rsidRDefault="00780EA6" w:rsidP="00440F27">
      <w:pPr>
        <w:pStyle w:val="ConsPlusNonformat"/>
      </w:pPr>
      <w:r>
        <w:separator/>
      </w:r>
    </w:p>
  </w:endnote>
  <w:endnote w:type="continuationSeparator" w:id="0">
    <w:p w:rsidR="00780EA6" w:rsidRDefault="00780EA6" w:rsidP="00440F27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A6" w:rsidRDefault="00780EA6" w:rsidP="00440F27">
      <w:pPr>
        <w:pStyle w:val="ConsPlusNonformat"/>
      </w:pPr>
      <w:r>
        <w:separator/>
      </w:r>
    </w:p>
  </w:footnote>
  <w:footnote w:type="continuationSeparator" w:id="0">
    <w:p w:rsidR="00780EA6" w:rsidRDefault="00780EA6" w:rsidP="00440F27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FA" w:rsidRDefault="002857F6" w:rsidP="00440F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F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FA" w:rsidRDefault="00565FFA" w:rsidP="0034415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FA" w:rsidRDefault="002857F6" w:rsidP="00403FB8">
    <w:pPr>
      <w:pStyle w:val="a3"/>
      <w:jc w:val="center"/>
    </w:pPr>
    <w:fldSimple w:instr=" PAGE   \* MERGEFORMAT ">
      <w:r w:rsidR="007F55F0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9D3"/>
    <w:multiLevelType w:val="hybridMultilevel"/>
    <w:tmpl w:val="92CABE26"/>
    <w:lvl w:ilvl="0" w:tplc="016C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95173"/>
    <w:multiLevelType w:val="hybridMultilevel"/>
    <w:tmpl w:val="B2C47740"/>
    <w:lvl w:ilvl="0" w:tplc="52865CF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866F4"/>
    <w:multiLevelType w:val="hybridMultilevel"/>
    <w:tmpl w:val="814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4C08"/>
    <w:multiLevelType w:val="hybridMultilevel"/>
    <w:tmpl w:val="C0A6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150"/>
    <w:rsid w:val="00000E95"/>
    <w:rsid w:val="000020AB"/>
    <w:rsid w:val="0000512C"/>
    <w:rsid w:val="0000577A"/>
    <w:rsid w:val="00012ECC"/>
    <w:rsid w:val="000140E6"/>
    <w:rsid w:val="000152BC"/>
    <w:rsid w:val="00022B2E"/>
    <w:rsid w:val="00026BFD"/>
    <w:rsid w:val="00045471"/>
    <w:rsid w:val="00046B77"/>
    <w:rsid w:val="00051A5F"/>
    <w:rsid w:val="000564C2"/>
    <w:rsid w:val="00060D42"/>
    <w:rsid w:val="00065718"/>
    <w:rsid w:val="000704B4"/>
    <w:rsid w:val="00070D72"/>
    <w:rsid w:val="000710E0"/>
    <w:rsid w:val="00077F2F"/>
    <w:rsid w:val="00086311"/>
    <w:rsid w:val="00096C7E"/>
    <w:rsid w:val="000A204A"/>
    <w:rsid w:val="000A648D"/>
    <w:rsid w:val="000B43FC"/>
    <w:rsid w:val="000B7004"/>
    <w:rsid w:val="000C7530"/>
    <w:rsid w:val="000C7C9A"/>
    <w:rsid w:val="000D3595"/>
    <w:rsid w:val="000D3C9B"/>
    <w:rsid w:val="00131217"/>
    <w:rsid w:val="00134F96"/>
    <w:rsid w:val="00137600"/>
    <w:rsid w:val="001415DD"/>
    <w:rsid w:val="00141EE4"/>
    <w:rsid w:val="0015053B"/>
    <w:rsid w:val="00162DD7"/>
    <w:rsid w:val="00163ABF"/>
    <w:rsid w:val="00164ED6"/>
    <w:rsid w:val="00167D69"/>
    <w:rsid w:val="00170B84"/>
    <w:rsid w:val="001931D3"/>
    <w:rsid w:val="001A548C"/>
    <w:rsid w:val="001A6C37"/>
    <w:rsid w:val="001C0565"/>
    <w:rsid w:val="001C064B"/>
    <w:rsid w:val="001D46C6"/>
    <w:rsid w:val="001D49CD"/>
    <w:rsid w:val="001E1CA7"/>
    <w:rsid w:val="001E486F"/>
    <w:rsid w:val="001F330F"/>
    <w:rsid w:val="00207441"/>
    <w:rsid w:val="00211C20"/>
    <w:rsid w:val="00215F46"/>
    <w:rsid w:val="00216E05"/>
    <w:rsid w:val="00222CDA"/>
    <w:rsid w:val="0022535C"/>
    <w:rsid w:val="002276BB"/>
    <w:rsid w:val="00250257"/>
    <w:rsid w:val="0025254F"/>
    <w:rsid w:val="0025785D"/>
    <w:rsid w:val="0026245C"/>
    <w:rsid w:val="00262CD6"/>
    <w:rsid w:val="0026354C"/>
    <w:rsid w:val="00271373"/>
    <w:rsid w:val="002734FA"/>
    <w:rsid w:val="00275B6F"/>
    <w:rsid w:val="00277747"/>
    <w:rsid w:val="002857F6"/>
    <w:rsid w:val="00285BD6"/>
    <w:rsid w:val="002909D5"/>
    <w:rsid w:val="00291D29"/>
    <w:rsid w:val="00292B57"/>
    <w:rsid w:val="002A1739"/>
    <w:rsid w:val="002A1A2B"/>
    <w:rsid w:val="002B201D"/>
    <w:rsid w:val="002C6FDD"/>
    <w:rsid w:val="002C719A"/>
    <w:rsid w:val="002D6763"/>
    <w:rsid w:val="002D677A"/>
    <w:rsid w:val="002E0F47"/>
    <w:rsid w:val="002F02AF"/>
    <w:rsid w:val="002F7090"/>
    <w:rsid w:val="003025ED"/>
    <w:rsid w:val="003156CD"/>
    <w:rsid w:val="0032015E"/>
    <w:rsid w:val="00320DF1"/>
    <w:rsid w:val="0032799D"/>
    <w:rsid w:val="00334312"/>
    <w:rsid w:val="003374DD"/>
    <w:rsid w:val="0034266F"/>
    <w:rsid w:val="0034290D"/>
    <w:rsid w:val="0034326B"/>
    <w:rsid w:val="00344150"/>
    <w:rsid w:val="0034473F"/>
    <w:rsid w:val="00346A1E"/>
    <w:rsid w:val="003472F4"/>
    <w:rsid w:val="00357360"/>
    <w:rsid w:val="00361DE4"/>
    <w:rsid w:val="00365F65"/>
    <w:rsid w:val="003749BB"/>
    <w:rsid w:val="00376330"/>
    <w:rsid w:val="00390248"/>
    <w:rsid w:val="00392D77"/>
    <w:rsid w:val="003A0A0B"/>
    <w:rsid w:val="003A2329"/>
    <w:rsid w:val="003A2D54"/>
    <w:rsid w:val="003A4887"/>
    <w:rsid w:val="003A6917"/>
    <w:rsid w:val="003B3D9A"/>
    <w:rsid w:val="003B7488"/>
    <w:rsid w:val="003B74B2"/>
    <w:rsid w:val="003C4C24"/>
    <w:rsid w:val="003E4120"/>
    <w:rsid w:val="003E54B5"/>
    <w:rsid w:val="003F1796"/>
    <w:rsid w:val="003F43D7"/>
    <w:rsid w:val="003F6E3E"/>
    <w:rsid w:val="003F7988"/>
    <w:rsid w:val="00403FB8"/>
    <w:rsid w:val="0040495F"/>
    <w:rsid w:val="00413180"/>
    <w:rsid w:val="004154C3"/>
    <w:rsid w:val="004163B1"/>
    <w:rsid w:val="004163D5"/>
    <w:rsid w:val="00425E6C"/>
    <w:rsid w:val="00431F95"/>
    <w:rsid w:val="00436FDE"/>
    <w:rsid w:val="00440F27"/>
    <w:rsid w:val="00446F5B"/>
    <w:rsid w:val="00453477"/>
    <w:rsid w:val="00454857"/>
    <w:rsid w:val="004548DA"/>
    <w:rsid w:val="00466275"/>
    <w:rsid w:val="004734C6"/>
    <w:rsid w:val="00476A74"/>
    <w:rsid w:val="00482989"/>
    <w:rsid w:val="004850BD"/>
    <w:rsid w:val="004878DE"/>
    <w:rsid w:val="00495BCD"/>
    <w:rsid w:val="004A5F51"/>
    <w:rsid w:val="004B02D5"/>
    <w:rsid w:val="004B09EA"/>
    <w:rsid w:val="004B1920"/>
    <w:rsid w:val="004B77E9"/>
    <w:rsid w:val="004C00A2"/>
    <w:rsid w:val="004C39B4"/>
    <w:rsid w:val="004C3C8B"/>
    <w:rsid w:val="004D2BFA"/>
    <w:rsid w:val="004E2958"/>
    <w:rsid w:val="004F487D"/>
    <w:rsid w:val="0050018D"/>
    <w:rsid w:val="00504323"/>
    <w:rsid w:val="00504508"/>
    <w:rsid w:val="0050649A"/>
    <w:rsid w:val="00513FA1"/>
    <w:rsid w:val="005146AE"/>
    <w:rsid w:val="005241A9"/>
    <w:rsid w:val="00524F84"/>
    <w:rsid w:val="005253AC"/>
    <w:rsid w:val="0053223D"/>
    <w:rsid w:val="00532A22"/>
    <w:rsid w:val="005344FD"/>
    <w:rsid w:val="005363B9"/>
    <w:rsid w:val="00537FA5"/>
    <w:rsid w:val="00544286"/>
    <w:rsid w:val="00545458"/>
    <w:rsid w:val="00553A67"/>
    <w:rsid w:val="00555861"/>
    <w:rsid w:val="00565FFA"/>
    <w:rsid w:val="005700EF"/>
    <w:rsid w:val="0057037F"/>
    <w:rsid w:val="00575E0C"/>
    <w:rsid w:val="00585439"/>
    <w:rsid w:val="005A4C65"/>
    <w:rsid w:val="005B5315"/>
    <w:rsid w:val="005B627E"/>
    <w:rsid w:val="005D3615"/>
    <w:rsid w:val="005E1FCE"/>
    <w:rsid w:val="005E6B00"/>
    <w:rsid w:val="00607DCC"/>
    <w:rsid w:val="00617A16"/>
    <w:rsid w:val="00631952"/>
    <w:rsid w:val="00632C9C"/>
    <w:rsid w:val="00636524"/>
    <w:rsid w:val="006456AA"/>
    <w:rsid w:val="006507FA"/>
    <w:rsid w:val="00650F61"/>
    <w:rsid w:val="00651356"/>
    <w:rsid w:val="006516F5"/>
    <w:rsid w:val="00651A01"/>
    <w:rsid w:val="00653E25"/>
    <w:rsid w:val="00655200"/>
    <w:rsid w:val="00662998"/>
    <w:rsid w:val="00665C33"/>
    <w:rsid w:val="00666626"/>
    <w:rsid w:val="00673270"/>
    <w:rsid w:val="006830EC"/>
    <w:rsid w:val="0068463A"/>
    <w:rsid w:val="00691897"/>
    <w:rsid w:val="00694801"/>
    <w:rsid w:val="006A66E6"/>
    <w:rsid w:val="006A7EE4"/>
    <w:rsid w:val="006B66F4"/>
    <w:rsid w:val="006C17EC"/>
    <w:rsid w:val="006C5100"/>
    <w:rsid w:val="006D6E38"/>
    <w:rsid w:val="006E1181"/>
    <w:rsid w:val="006E1C17"/>
    <w:rsid w:val="006E6942"/>
    <w:rsid w:val="006F2F91"/>
    <w:rsid w:val="00704E13"/>
    <w:rsid w:val="007071D6"/>
    <w:rsid w:val="00713202"/>
    <w:rsid w:val="00713AA5"/>
    <w:rsid w:val="00717902"/>
    <w:rsid w:val="00725079"/>
    <w:rsid w:val="00743429"/>
    <w:rsid w:val="00743958"/>
    <w:rsid w:val="0077429F"/>
    <w:rsid w:val="00780EA6"/>
    <w:rsid w:val="00783149"/>
    <w:rsid w:val="00787DE1"/>
    <w:rsid w:val="007917B9"/>
    <w:rsid w:val="007933A1"/>
    <w:rsid w:val="007A03D4"/>
    <w:rsid w:val="007A3974"/>
    <w:rsid w:val="007A757F"/>
    <w:rsid w:val="007B0F71"/>
    <w:rsid w:val="007B45E2"/>
    <w:rsid w:val="007B596A"/>
    <w:rsid w:val="007B6084"/>
    <w:rsid w:val="007C0D5A"/>
    <w:rsid w:val="007C3CDB"/>
    <w:rsid w:val="007C72B4"/>
    <w:rsid w:val="007E17BE"/>
    <w:rsid w:val="007E4EEB"/>
    <w:rsid w:val="007E64EE"/>
    <w:rsid w:val="007F13AE"/>
    <w:rsid w:val="007F55F0"/>
    <w:rsid w:val="00810F09"/>
    <w:rsid w:val="00814112"/>
    <w:rsid w:val="008212E4"/>
    <w:rsid w:val="00830821"/>
    <w:rsid w:val="00835E95"/>
    <w:rsid w:val="00836030"/>
    <w:rsid w:val="00837EDD"/>
    <w:rsid w:val="00841E0D"/>
    <w:rsid w:val="00865618"/>
    <w:rsid w:val="00872837"/>
    <w:rsid w:val="00881EB4"/>
    <w:rsid w:val="008A5FE1"/>
    <w:rsid w:val="008B01DB"/>
    <w:rsid w:val="008B4156"/>
    <w:rsid w:val="008B7083"/>
    <w:rsid w:val="008D01C2"/>
    <w:rsid w:val="008D134A"/>
    <w:rsid w:val="008E3D96"/>
    <w:rsid w:val="008F4BB8"/>
    <w:rsid w:val="008F5F14"/>
    <w:rsid w:val="009125EC"/>
    <w:rsid w:val="0093175C"/>
    <w:rsid w:val="00931A29"/>
    <w:rsid w:val="00941365"/>
    <w:rsid w:val="00942C95"/>
    <w:rsid w:val="00947FAD"/>
    <w:rsid w:val="00953D16"/>
    <w:rsid w:val="009571FB"/>
    <w:rsid w:val="00960B65"/>
    <w:rsid w:val="0096659C"/>
    <w:rsid w:val="009666D0"/>
    <w:rsid w:val="00982C57"/>
    <w:rsid w:val="009941B0"/>
    <w:rsid w:val="009A2483"/>
    <w:rsid w:val="009A6CDF"/>
    <w:rsid w:val="009B0E5D"/>
    <w:rsid w:val="009B101E"/>
    <w:rsid w:val="009B1D7A"/>
    <w:rsid w:val="009B7C4A"/>
    <w:rsid w:val="009C5A6D"/>
    <w:rsid w:val="009C60A9"/>
    <w:rsid w:val="009D1A88"/>
    <w:rsid w:val="009E257F"/>
    <w:rsid w:val="009E43A2"/>
    <w:rsid w:val="009E60C9"/>
    <w:rsid w:val="009F5963"/>
    <w:rsid w:val="009F674E"/>
    <w:rsid w:val="00A036A9"/>
    <w:rsid w:val="00A03A82"/>
    <w:rsid w:val="00A11A11"/>
    <w:rsid w:val="00A1324D"/>
    <w:rsid w:val="00A14CD9"/>
    <w:rsid w:val="00A152F9"/>
    <w:rsid w:val="00A15A00"/>
    <w:rsid w:val="00A27116"/>
    <w:rsid w:val="00A27B85"/>
    <w:rsid w:val="00A356B1"/>
    <w:rsid w:val="00A35B14"/>
    <w:rsid w:val="00A43B38"/>
    <w:rsid w:val="00A46637"/>
    <w:rsid w:val="00A46B85"/>
    <w:rsid w:val="00A54726"/>
    <w:rsid w:val="00A54B38"/>
    <w:rsid w:val="00A57ACE"/>
    <w:rsid w:val="00A612F9"/>
    <w:rsid w:val="00A66319"/>
    <w:rsid w:val="00A72498"/>
    <w:rsid w:val="00A75D08"/>
    <w:rsid w:val="00A92B3A"/>
    <w:rsid w:val="00A94B69"/>
    <w:rsid w:val="00A961AB"/>
    <w:rsid w:val="00A96B0E"/>
    <w:rsid w:val="00AA1EDD"/>
    <w:rsid w:val="00AA7378"/>
    <w:rsid w:val="00AC12DD"/>
    <w:rsid w:val="00AC74F7"/>
    <w:rsid w:val="00AD1C70"/>
    <w:rsid w:val="00AD7EB8"/>
    <w:rsid w:val="00AE07D1"/>
    <w:rsid w:val="00AE0F36"/>
    <w:rsid w:val="00AE0F80"/>
    <w:rsid w:val="00AF594B"/>
    <w:rsid w:val="00B026E9"/>
    <w:rsid w:val="00B0564E"/>
    <w:rsid w:val="00B11293"/>
    <w:rsid w:val="00B16086"/>
    <w:rsid w:val="00B2437A"/>
    <w:rsid w:val="00B3107F"/>
    <w:rsid w:val="00B52DC8"/>
    <w:rsid w:val="00B5602F"/>
    <w:rsid w:val="00B70D6A"/>
    <w:rsid w:val="00B71283"/>
    <w:rsid w:val="00B9401D"/>
    <w:rsid w:val="00BA44D4"/>
    <w:rsid w:val="00BB0595"/>
    <w:rsid w:val="00BB26B6"/>
    <w:rsid w:val="00BC64DC"/>
    <w:rsid w:val="00BD0EB1"/>
    <w:rsid w:val="00BD1228"/>
    <w:rsid w:val="00BD30AC"/>
    <w:rsid w:val="00BD5FD3"/>
    <w:rsid w:val="00BE2F89"/>
    <w:rsid w:val="00BE7506"/>
    <w:rsid w:val="00BE7694"/>
    <w:rsid w:val="00BF3C19"/>
    <w:rsid w:val="00C03DF5"/>
    <w:rsid w:val="00C075ED"/>
    <w:rsid w:val="00C1739D"/>
    <w:rsid w:val="00C22D2B"/>
    <w:rsid w:val="00C23347"/>
    <w:rsid w:val="00C36B66"/>
    <w:rsid w:val="00C4621E"/>
    <w:rsid w:val="00C4741A"/>
    <w:rsid w:val="00C579D4"/>
    <w:rsid w:val="00C610F9"/>
    <w:rsid w:val="00C622AC"/>
    <w:rsid w:val="00C63BFA"/>
    <w:rsid w:val="00C71367"/>
    <w:rsid w:val="00C77118"/>
    <w:rsid w:val="00C81CC2"/>
    <w:rsid w:val="00C82752"/>
    <w:rsid w:val="00C8774E"/>
    <w:rsid w:val="00C911EF"/>
    <w:rsid w:val="00CA2B33"/>
    <w:rsid w:val="00CA3C1D"/>
    <w:rsid w:val="00CA4A94"/>
    <w:rsid w:val="00CA725E"/>
    <w:rsid w:val="00CB69D3"/>
    <w:rsid w:val="00CC03CA"/>
    <w:rsid w:val="00CC2CD6"/>
    <w:rsid w:val="00CC6293"/>
    <w:rsid w:val="00CC7144"/>
    <w:rsid w:val="00CF08FB"/>
    <w:rsid w:val="00CF5325"/>
    <w:rsid w:val="00CF59D7"/>
    <w:rsid w:val="00D108DA"/>
    <w:rsid w:val="00D125CC"/>
    <w:rsid w:val="00D1401A"/>
    <w:rsid w:val="00D1446E"/>
    <w:rsid w:val="00D17629"/>
    <w:rsid w:val="00D20853"/>
    <w:rsid w:val="00D24416"/>
    <w:rsid w:val="00D2442A"/>
    <w:rsid w:val="00D35C8E"/>
    <w:rsid w:val="00D35CDA"/>
    <w:rsid w:val="00D423F4"/>
    <w:rsid w:val="00D437F5"/>
    <w:rsid w:val="00D534BF"/>
    <w:rsid w:val="00D64A24"/>
    <w:rsid w:val="00D65272"/>
    <w:rsid w:val="00D7632F"/>
    <w:rsid w:val="00D81195"/>
    <w:rsid w:val="00D95AF5"/>
    <w:rsid w:val="00DC0165"/>
    <w:rsid w:val="00DC0575"/>
    <w:rsid w:val="00DC316C"/>
    <w:rsid w:val="00DC6E08"/>
    <w:rsid w:val="00DE0727"/>
    <w:rsid w:val="00DE11FE"/>
    <w:rsid w:val="00DE42CA"/>
    <w:rsid w:val="00DE58A6"/>
    <w:rsid w:val="00DE6B75"/>
    <w:rsid w:val="00DE6F13"/>
    <w:rsid w:val="00DF6A96"/>
    <w:rsid w:val="00E01F85"/>
    <w:rsid w:val="00E10D0D"/>
    <w:rsid w:val="00E148D3"/>
    <w:rsid w:val="00E21E17"/>
    <w:rsid w:val="00E26583"/>
    <w:rsid w:val="00E31A58"/>
    <w:rsid w:val="00E45E17"/>
    <w:rsid w:val="00E530EF"/>
    <w:rsid w:val="00E62C40"/>
    <w:rsid w:val="00E6535A"/>
    <w:rsid w:val="00E70E27"/>
    <w:rsid w:val="00E84B43"/>
    <w:rsid w:val="00E87CB0"/>
    <w:rsid w:val="00E93669"/>
    <w:rsid w:val="00E95FE7"/>
    <w:rsid w:val="00EA253D"/>
    <w:rsid w:val="00EA41B6"/>
    <w:rsid w:val="00EB3884"/>
    <w:rsid w:val="00EB388D"/>
    <w:rsid w:val="00EB3A6D"/>
    <w:rsid w:val="00EC6714"/>
    <w:rsid w:val="00ED4537"/>
    <w:rsid w:val="00ED4D23"/>
    <w:rsid w:val="00ED5D56"/>
    <w:rsid w:val="00EF21BA"/>
    <w:rsid w:val="00EF28BD"/>
    <w:rsid w:val="00F055C8"/>
    <w:rsid w:val="00F05BFD"/>
    <w:rsid w:val="00F071F7"/>
    <w:rsid w:val="00F11077"/>
    <w:rsid w:val="00F121B4"/>
    <w:rsid w:val="00F1292F"/>
    <w:rsid w:val="00F148D9"/>
    <w:rsid w:val="00F21B27"/>
    <w:rsid w:val="00F22469"/>
    <w:rsid w:val="00F23B3B"/>
    <w:rsid w:val="00F42716"/>
    <w:rsid w:val="00F4309E"/>
    <w:rsid w:val="00F43C07"/>
    <w:rsid w:val="00F45FA0"/>
    <w:rsid w:val="00F67AED"/>
    <w:rsid w:val="00F70AB8"/>
    <w:rsid w:val="00F715E5"/>
    <w:rsid w:val="00F720A8"/>
    <w:rsid w:val="00F7244F"/>
    <w:rsid w:val="00F72F30"/>
    <w:rsid w:val="00F80005"/>
    <w:rsid w:val="00F8072E"/>
    <w:rsid w:val="00F83729"/>
    <w:rsid w:val="00F86E71"/>
    <w:rsid w:val="00F90F6B"/>
    <w:rsid w:val="00F93E08"/>
    <w:rsid w:val="00F9419E"/>
    <w:rsid w:val="00F961B5"/>
    <w:rsid w:val="00FA28A1"/>
    <w:rsid w:val="00FA4528"/>
    <w:rsid w:val="00FB5C29"/>
    <w:rsid w:val="00FC4E88"/>
    <w:rsid w:val="00FC58B2"/>
    <w:rsid w:val="00FD369A"/>
    <w:rsid w:val="00FD3ECD"/>
    <w:rsid w:val="00FF0C61"/>
    <w:rsid w:val="00FF1257"/>
    <w:rsid w:val="00FF3CB1"/>
    <w:rsid w:val="00FF565D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41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415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441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4150"/>
  </w:style>
  <w:style w:type="paragraph" w:styleId="a6">
    <w:name w:val="footer"/>
    <w:basedOn w:val="a"/>
    <w:rsid w:val="0034415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34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96B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E7506"/>
    <w:pPr>
      <w:autoSpaceDE w:val="0"/>
      <w:autoSpaceDN w:val="0"/>
      <w:adjustRightInd w:val="0"/>
    </w:pPr>
  </w:style>
  <w:style w:type="paragraph" w:customStyle="1" w:styleId="Default">
    <w:name w:val="Default"/>
    <w:rsid w:val="00D176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A4887"/>
    <w:rPr>
      <w:sz w:val="24"/>
      <w:szCs w:val="24"/>
    </w:rPr>
  </w:style>
  <w:style w:type="character" w:styleId="a9">
    <w:name w:val="Hyperlink"/>
    <w:basedOn w:val="a0"/>
    <w:rsid w:val="00DE4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830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B95E-7552-490E-8B73-5B63286E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20850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http://school16-26.lbihost.ru/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KrBaUA</dc:creator>
  <cp:lastModifiedBy>сош8</cp:lastModifiedBy>
  <cp:revision>10</cp:revision>
  <cp:lastPrinted>2023-06-26T13:54:00Z</cp:lastPrinted>
  <dcterms:created xsi:type="dcterms:W3CDTF">2023-06-02T10:37:00Z</dcterms:created>
  <dcterms:modified xsi:type="dcterms:W3CDTF">2024-10-14T16:44:00Z</dcterms:modified>
</cp:coreProperties>
</file>